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F946D" w14:textId="6C5830CD" w:rsidR="0049069C" w:rsidRDefault="0049069C" w:rsidP="0049069C">
      <w:pPr>
        <w:pStyle w:val="Overskrift1"/>
        <w:rPr>
          <w:rFonts w:ascii="Verdana" w:hAnsi="Verdana"/>
          <w:sz w:val="20"/>
          <w:szCs w:val="20"/>
        </w:rPr>
      </w:pPr>
      <w:r>
        <w:rPr>
          <w:noProof/>
          <w:lang w:val="en-US" w:eastAsia="ja-JP"/>
        </w:rPr>
        <w:drawing>
          <wp:inline distT="0" distB="0" distL="0" distR="0" wp14:anchorId="264047CF" wp14:editId="4605ECBF">
            <wp:extent cx="2484120" cy="899160"/>
            <wp:effectExtent l="0" t="0" r="11430" b="15240"/>
            <wp:docPr id="1221620172" name="Bilde 1" descr="Et bilde som inneholder Font, skjermbilde, sort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620172" name="Bilde 1" descr="Et bilde som inneholder Font, skjermbilde, sort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DC89D" w14:textId="77777777" w:rsidR="0049069C" w:rsidRDefault="0049069C" w:rsidP="0049069C">
      <w:pPr>
        <w:rPr>
          <w:rFonts w:ascii="Times New Roman" w:hAnsi="Times New Roman"/>
          <w:sz w:val="24"/>
          <w:szCs w:val="24"/>
        </w:rPr>
      </w:pPr>
    </w:p>
    <w:p w14:paraId="5EC61B44" w14:textId="77777777" w:rsidR="0049069C" w:rsidRDefault="0049069C" w:rsidP="0049069C">
      <w:pPr>
        <w:rPr>
          <w:b/>
          <w:bCs/>
        </w:rPr>
      </w:pPr>
      <w:r>
        <w:rPr>
          <w:b/>
          <w:bCs/>
        </w:rPr>
        <w:t>Kirkebakken 12</w:t>
      </w:r>
    </w:p>
    <w:p w14:paraId="7110FB68" w14:textId="77777777" w:rsidR="0049069C" w:rsidRDefault="0049069C" w:rsidP="0049069C">
      <w:pPr>
        <w:rPr>
          <w:b/>
          <w:bCs/>
        </w:rPr>
      </w:pPr>
      <w:r>
        <w:rPr>
          <w:b/>
          <w:bCs/>
        </w:rPr>
        <w:t>4836 Arendal</w:t>
      </w:r>
    </w:p>
    <w:p w14:paraId="2781D0B9" w14:textId="77777777" w:rsidR="0049069C" w:rsidRDefault="0049069C" w:rsidP="0049069C">
      <w:pPr>
        <w:jc w:val="center"/>
        <w:rPr>
          <w:sz w:val="36"/>
          <w:szCs w:val="36"/>
        </w:rPr>
      </w:pPr>
    </w:p>
    <w:p w14:paraId="0077414B" w14:textId="3004140C" w:rsidR="00073D9D" w:rsidRDefault="0049069C" w:rsidP="0049069C">
      <w:pPr>
        <w:jc w:val="center"/>
        <w:rPr>
          <w:sz w:val="36"/>
          <w:szCs w:val="36"/>
        </w:rPr>
      </w:pPr>
      <w:r w:rsidRPr="0049069C">
        <w:rPr>
          <w:sz w:val="36"/>
          <w:szCs w:val="36"/>
        </w:rPr>
        <w:t>Referat F</w:t>
      </w:r>
      <w:r>
        <w:rPr>
          <w:sz w:val="36"/>
          <w:szCs w:val="36"/>
        </w:rPr>
        <w:t>AU</w:t>
      </w:r>
      <w:r w:rsidRPr="0049069C">
        <w:rPr>
          <w:sz w:val="36"/>
          <w:szCs w:val="36"/>
        </w:rPr>
        <w:t>-møte</w:t>
      </w:r>
    </w:p>
    <w:p w14:paraId="0B30232A" w14:textId="483B1750" w:rsidR="0049069C" w:rsidRPr="006B46E0" w:rsidRDefault="00FF4A31" w:rsidP="0049069C">
      <w:pPr>
        <w:rPr>
          <w:rStyle w:val="Utheving"/>
          <w:b/>
          <w:bCs/>
          <w:i w:val="0"/>
          <w:iCs w:val="0"/>
          <w:sz w:val="24"/>
          <w:szCs w:val="24"/>
        </w:rPr>
      </w:pPr>
      <w:r>
        <w:rPr>
          <w:rStyle w:val="Utheving"/>
          <w:b/>
          <w:bCs/>
          <w:i w:val="0"/>
          <w:iCs w:val="0"/>
          <w:sz w:val="24"/>
          <w:szCs w:val="24"/>
        </w:rPr>
        <w:t xml:space="preserve">Onsdag </w:t>
      </w:r>
      <w:r w:rsidR="00EC2F4C">
        <w:rPr>
          <w:rStyle w:val="Utheving"/>
          <w:b/>
          <w:bCs/>
          <w:i w:val="0"/>
          <w:iCs w:val="0"/>
          <w:sz w:val="24"/>
          <w:szCs w:val="24"/>
        </w:rPr>
        <w:t>16.oktober 2024</w:t>
      </w:r>
    </w:p>
    <w:p w14:paraId="313DAC4A" w14:textId="6825597D" w:rsidR="0049069C" w:rsidRPr="006B46E0" w:rsidRDefault="0049069C" w:rsidP="0049069C">
      <w:pPr>
        <w:rPr>
          <w:rStyle w:val="Utheving"/>
          <w:b/>
          <w:bCs/>
          <w:i w:val="0"/>
          <w:iCs w:val="0"/>
          <w:sz w:val="24"/>
          <w:szCs w:val="24"/>
        </w:rPr>
      </w:pPr>
      <w:proofErr w:type="spellStart"/>
      <w:r w:rsidRPr="006B46E0">
        <w:rPr>
          <w:rStyle w:val="Utheving"/>
          <w:b/>
          <w:bCs/>
          <w:i w:val="0"/>
          <w:iCs w:val="0"/>
          <w:sz w:val="24"/>
          <w:szCs w:val="24"/>
        </w:rPr>
        <w:t>Kl</w:t>
      </w:r>
      <w:proofErr w:type="spellEnd"/>
      <w:r w:rsidRPr="006B46E0">
        <w:rPr>
          <w:rStyle w:val="Utheving"/>
          <w:b/>
          <w:bCs/>
          <w:i w:val="0"/>
          <w:iCs w:val="0"/>
          <w:sz w:val="24"/>
          <w:szCs w:val="24"/>
        </w:rPr>
        <w:t xml:space="preserve"> 17.</w:t>
      </w:r>
      <w:r w:rsidR="00EC2F4C">
        <w:rPr>
          <w:rStyle w:val="Utheving"/>
          <w:b/>
          <w:bCs/>
          <w:i w:val="0"/>
          <w:iCs w:val="0"/>
          <w:sz w:val="24"/>
          <w:szCs w:val="24"/>
        </w:rPr>
        <w:t>30</w:t>
      </w:r>
      <w:r w:rsidRPr="006B46E0">
        <w:rPr>
          <w:rStyle w:val="Utheving"/>
          <w:b/>
          <w:bCs/>
          <w:i w:val="0"/>
          <w:iCs w:val="0"/>
          <w:sz w:val="24"/>
          <w:szCs w:val="24"/>
        </w:rPr>
        <w:t xml:space="preserve">-19.00 </w:t>
      </w:r>
      <w:proofErr w:type="spellStart"/>
      <w:r w:rsidRPr="006B46E0">
        <w:rPr>
          <w:rStyle w:val="Utheving"/>
          <w:b/>
          <w:bCs/>
          <w:i w:val="0"/>
          <w:iCs w:val="0"/>
          <w:sz w:val="24"/>
          <w:szCs w:val="24"/>
        </w:rPr>
        <w:t>Stfx</w:t>
      </w:r>
      <w:proofErr w:type="spellEnd"/>
      <w:r w:rsidRPr="006B46E0">
        <w:rPr>
          <w:rStyle w:val="Utheving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6B46E0">
        <w:rPr>
          <w:rStyle w:val="Utheving"/>
          <w:b/>
          <w:bCs/>
          <w:i w:val="0"/>
          <w:iCs w:val="0"/>
          <w:sz w:val="24"/>
          <w:szCs w:val="24"/>
        </w:rPr>
        <w:t>ungdomskole</w:t>
      </w:r>
      <w:proofErr w:type="spellEnd"/>
      <w:r w:rsidRPr="006B46E0">
        <w:rPr>
          <w:rStyle w:val="Utheving"/>
          <w:b/>
          <w:bCs/>
          <w:i w:val="0"/>
          <w:iCs w:val="0"/>
          <w:sz w:val="24"/>
          <w:szCs w:val="24"/>
        </w:rPr>
        <w:t xml:space="preserve"> </w:t>
      </w:r>
    </w:p>
    <w:p w14:paraId="54A08D29" w14:textId="77777777" w:rsidR="00EC2F4C" w:rsidRDefault="00EC2F4C" w:rsidP="0049069C">
      <w:pPr>
        <w:rPr>
          <w:rStyle w:val="Utheving"/>
          <w:b/>
          <w:bCs/>
          <w:i w:val="0"/>
          <w:iCs w:val="0"/>
          <w:sz w:val="24"/>
          <w:szCs w:val="24"/>
        </w:rPr>
      </w:pPr>
    </w:p>
    <w:p w14:paraId="07FE39B5" w14:textId="269C4B84" w:rsidR="00B8318C" w:rsidRPr="006B46E0" w:rsidRDefault="00B8318C" w:rsidP="0049069C">
      <w:pPr>
        <w:rPr>
          <w:rStyle w:val="Utheving"/>
          <w:b/>
          <w:bCs/>
          <w:i w:val="0"/>
          <w:iCs w:val="0"/>
          <w:sz w:val="24"/>
          <w:szCs w:val="24"/>
        </w:rPr>
      </w:pPr>
      <w:r w:rsidRPr="006B46E0">
        <w:rPr>
          <w:rStyle w:val="Utheving"/>
          <w:b/>
          <w:bCs/>
          <w:i w:val="0"/>
          <w:iCs w:val="0"/>
          <w:sz w:val="24"/>
          <w:szCs w:val="24"/>
        </w:rPr>
        <w:t xml:space="preserve">Velkommen og </w:t>
      </w:r>
      <w:r w:rsidR="00C629D1">
        <w:rPr>
          <w:rStyle w:val="Utheving"/>
          <w:b/>
          <w:bCs/>
          <w:i w:val="0"/>
          <w:iCs w:val="0"/>
          <w:sz w:val="24"/>
          <w:szCs w:val="24"/>
        </w:rPr>
        <w:t>registrer</w:t>
      </w:r>
      <w:r w:rsidR="00931F03">
        <w:rPr>
          <w:rStyle w:val="Utheving"/>
          <w:b/>
          <w:bCs/>
          <w:i w:val="0"/>
          <w:iCs w:val="0"/>
          <w:sz w:val="24"/>
          <w:szCs w:val="24"/>
        </w:rPr>
        <w:t>ing av oppmøte</w:t>
      </w:r>
    </w:p>
    <w:p w14:paraId="079A86C1" w14:textId="10627EA2" w:rsidR="0049069C" w:rsidRPr="006B46E0" w:rsidRDefault="00AC252E" w:rsidP="0049069C">
      <w:pPr>
        <w:rPr>
          <w:rStyle w:val="Utheving"/>
          <w:i w:val="0"/>
          <w:iCs w:val="0"/>
          <w:sz w:val="24"/>
          <w:szCs w:val="24"/>
        </w:rPr>
      </w:pPr>
      <w:r w:rsidRPr="006B46E0">
        <w:rPr>
          <w:rStyle w:val="Utheving"/>
          <w:b/>
          <w:bCs/>
          <w:i w:val="0"/>
          <w:iCs w:val="0"/>
          <w:sz w:val="24"/>
          <w:szCs w:val="24"/>
        </w:rPr>
        <w:t>Til stede</w:t>
      </w:r>
      <w:r w:rsidR="0049069C" w:rsidRPr="006B46E0">
        <w:rPr>
          <w:rStyle w:val="Utheving"/>
          <w:b/>
          <w:bCs/>
          <w:i w:val="0"/>
          <w:iCs w:val="0"/>
          <w:sz w:val="24"/>
          <w:szCs w:val="24"/>
        </w:rPr>
        <w:t xml:space="preserve"> fra styret: </w:t>
      </w:r>
      <w:r w:rsidR="0049069C" w:rsidRPr="006B46E0">
        <w:rPr>
          <w:rStyle w:val="Utheving"/>
          <w:i w:val="0"/>
          <w:iCs w:val="0"/>
          <w:sz w:val="24"/>
          <w:szCs w:val="24"/>
        </w:rPr>
        <w:t>Øyunn Bygstad</w:t>
      </w:r>
    </w:p>
    <w:p w14:paraId="05FD247C" w14:textId="5434978D" w:rsidR="0049069C" w:rsidRPr="000213AA" w:rsidRDefault="00AC252E" w:rsidP="0049069C">
      <w:pPr>
        <w:rPr>
          <w:rStyle w:val="Utheving"/>
          <w:i w:val="0"/>
          <w:iCs w:val="0"/>
          <w:sz w:val="24"/>
          <w:szCs w:val="24"/>
        </w:rPr>
      </w:pPr>
      <w:r w:rsidRPr="006B46E0">
        <w:rPr>
          <w:rStyle w:val="Utheving"/>
          <w:b/>
          <w:bCs/>
          <w:i w:val="0"/>
          <w:iCs w:val="0"/>
          <w:sz w:val="24"/>
          <w:szCs w:val="24"/>
        </w:rPr>
        <w:t>Til stede</w:t>
      </w:r>
      <w:r w:rsidR="0049069C" w:rsidRPr="006B46E0">
        <w:rPr>
          <w:rStyle w:val="Utheving"/>
          <w:b/>
          <w:bCs/>
          <w:i w:val="0"/>
          <w:iCs w:val="0"/>
          <w:sz w:val="24"/>
          <w:szCs w:val="24"/>
        </w:rPr>
        <w:t xml:space="preserve"> fra klassene: </w:t>
      </w:r>
      <w:r w:rsidR="000213AA">
        <w:rPr>
          <w:rStyle w:val="Utheving"/>
          <w:i w:val="0"/>
          <w:iCs w:val="0"/>
          <w:sz w:val="24"/>
          <w:szCs w:val="24"/>
        </w:rPr>
        <w:t>Alle trinn, unntatt 7.</w:t>
      </w:r>
    </w:p>
    <w:p w14:paraId="2D84F177" w14:textId="4C44E8BA" w:rsidR="0049069C" w:rsidRPr="006B46E0" w:rsidRDefault="0049069C" w:rsidP="0049069C">
      <w:pPr>
        <w:rPr>
          <w:rStyle w:val="Utheving"/>
          <w:i w:val="0"/>
          <w:iCs w:val="0"/>
          <w:sz w:val="24"/>
          <w:szCs w:val="24"/>
        </w:rPr>
      </w:pPr>
      <w:r w:rsidRPr="006B46E0">
        <w:rPr>
          <w:rStyle w:val="Utheving"/>
          <w:b/>
          <w:bCs/>
          <w:i w:val="0"/>
          <w:iCs w:val="0"/>
          <w:sz w:val="24"/>
          <w:szCs w:val="24"/>
        </w:rPr>
        <w:t xml:space="preserve">Rektor: </w:t>
      </w:r>
      <w:r w:rsidRPr="006B46E0">
        <w:rPr>
          <w:rStyle w:val="Utheving"/>
          <w:i w:val="0"/>
          <w:iCs w:val="0"/>
          <w:sz w:val="24"/>
          <w:szCs w:val="24"/>
        </w:rPr>
        <w:t xml:space="preserve">Helga </w:t>
      </w:r>
      <w:proofErr w:type="spellStart"/>
      <w:r w:rsidRPr="006B46E0">
        <w:rPr>
          <w:rStyle w:val="Utheving"/>
          <w:i w:val="0"/>
          <w:iCs w:val="0"/>
          <w:sz w:val="24"/>
          <w:szCs w:val="24"/>
        </w:rPr>
        <w:t>Tørå</w:t>
      </w:r>
      <w:proofErr w:type="spellEnd"/>
      <w:r w:rsidRPr="006B46E0">
        <w:rPr>
          <w:rStyle w:val="Utheving"/>
          <w:i w:val="0"/>
          <w:iCs w:val="0"/>
          <w:sz w:val="24"/>
          <w:szCs w:val="24"/>
        </w:rPr>
        <w:t xml:space="preserve"> </w:t>
      </w:r>
      <w:proofErr w:type="spellStart"/>
      <w:r w:rsidRPr="006B46E0">
        <w:rPr>
          <w:rStyle w:val="Utheving"/>
          <w:i w:val="0"/>
          <w:iCs w:val="0"/>
          <w:sz w:val="24"/>
          <w:szCs w:val="24"/>
        </w:rPr>
        <w:t>Karsrud</w:t>
      </w:r>
      <w:proofErr w:type="spellEnd"/>
      <w:r w:rsidR="00CB5681" w:rsidRPr="006B46E0">
        <w:rPr>
          <w:rStyle w:val="Utheving"/>
          <w:i w:val="0"/>
          <w:iCs w:val="0"/>
          <w:sz w:val="24"/>
          <w:szCs w:val="24"/>
        </w:rPr>
        <w:t xml:space="preserve"> (til stede med unntak av gjennomgang av sak 1,</w:t>
      </w:r>
      <w:r w:rsidR="00931F03">
        <w:rPr>
          <w:rStyle w:val="Utheving"/>
          <w:i w:val="0"/>
          <w:iCs w:val="0"/>
          <w:sz w:val="24"/>
          <w:szCs w:val="24"/>
        </w:rPr>
        <w:t>2 og eventuelt</w:t>
      </w:r>
      <w:r w:rsidR="007937C5">
        <w:rPr>
          <w:rStyle w:val="Utheving"/>
          <w:i w:val="0"/>
          <w:iCs w:val="0"/>
          <w:sz w:val="24"/>
          <w:szCs w:val="24"/>
        </w:rPr>
        <w:t>)</w:t>
      </w:r>
    </w:p>
    <w:p w14:paraId="3B408006" w14:textId="77777777" w:rsidR="0049069C" w:rsidRPr="007B2AAA" w:rsidRDefault="0049069C" w:rsidP="0049069C">
      <w:pPr>
        <w:pStyle w:val="Overskrift1"/>
        <w:rPr>
          <w:rFonts w:asciiTheme="minorHAnsi" w:hAnsiTheme="minorHAnsi" w:cstheme="minorHAnsi"/>
          <w:i/>
          <w:iCs/>
          <w:color w:val="auto"/>
        </w:rPr>
      </w:pPr>
      <w:r w:rsidRPr="007B2AAA">
        <w:rPr>
          <w:rStyle w:val="Utheving"/>
          <w:rFonts w:asciiTheme="minorHAnsi" w:hAnsiTheme="minorHAnsi" w:cstheme="minorHAnsi"/>
          <w:i w:val="0"/>
          <w:iCs w:val="0"/>
          <w:color w:val="auto"/>
        </w:rPr>
        <w:t>SAKSLISTE:</w:t>
      </w:r>
      <w:r w:rsidRPr="007B2AAA">
        <w:rPr>
          <w:rFonts w:asciiTheme="minorHAnsi" w:hAnsiTheme="minorHAnsi" w:cstheme="minorHAnsi"/>
          <w:i/>
          <w:iCs/>
        </w:rPr>
        <w:t xml:space="preserve"> </w:t>
      </w:r>
    </w:p>
    <w:p w14:paraId="347C2FFC" w14:textId="77777777" w:rsidR="0049069C" w:rsidRDefault="0049069C" w:rsidP="0049069C"/>
    <w:p w14:paraId="1B49AD2B" w14:textId="6E6A620C" w:rsidR="0049069C" w:rsidRPr="006B46E0" w:rsidRDefault="0049069C" w:rsidP="005931C2">
      <w:pPr>
        <w:spacing w:line="360" w:lineRule="auto"/>
        <w:rPr>
          <w:b/>
          <w:bCs/>
          <w:iCs/>
          <w:sz w:val="24"/>
          <w:szCs w:val="24"/>
        </w:rPr>
      </w:pPr>
      <w:r w:rsidRPr="006B46E0">
        <w:rPr>
          <w:b/>
          <w:bCs/>
          <w:iCs/>
          <w:sz w:val="24"/>
          <w:szCs w:val="24"/>
        </w:rPr>
        <w:t>2</w:t>
      </w:r>
      <w:r w:rsidR="005931C2">
        <w:rPr>
          <w:b/>
          <w:bCs/>
          <w:iCs/>
          <w:sz w:val="24"/>
          <w:szCs w:val="24"/>
        </w:rPr>
        <w:t>4</w:t>
      </w:r>
      <w:r w:rsidR="00C64DCA">
        <w:rPr>
          <w:b/>
          <w:bCs/>
          <w:iCs/>
          <w:sz w:val="24"/>
          <w:szCs w:val="24"/>
        </w:rPr>
        <w:t>/25</w:t>
      </w:r>
      <w:r w:rsidRPr="006B46E0">
        <w:rPr>
          <w:b/>
          <w:bCs/>
          <w:iCs/>
          <w:sz w:val="24"/>
          <w:szCs w:val="24"/>
        </w:rPr>
        <w:t xml:space="preserve"> - 01</w:t>
      </w:r>
      <w:r w:rsidRPr="006B46E0">
        <w:rPr>
          <w:iCs/>
          <w:sz w:val="24"/>
          <w:szCs w:val="24"/>
        </w:rPr>
        <w:tab/>
      </w:r>
      <w:r w:rsidRPr="006B46E0">
        <w:rPr>
          <w:b/>
          <w:bCs/>
          <w:iCs/>
          <w:sz w:val="24"/>
          <w:szCs w:val="24"/>
        </w:rPr>
        <w:t>Gjennomgang referat forrige møte.</w:t>
      </w:r>
    </w:p>
    <w:p w14:paraId="4A794995" w14:textId="77777777" w:rsidR="00786649" w:rsidRPr="006B46E0" w:rsidRDefault="0049069C" w:rsidP="0049069C">
      <w:pPr>
        <w:rPr>
          <w:iCs/>
          <w:sz w:val="24"/>
          <w:szCs w:val="24"/>
        </w:rPr>
      </w:pPr>
      <w:r w:rsidRPr="006B46E0">
        <w:rPr>
          <w:iCs/>
          <w:sz w:val="24"/>
          <w:szCs w:val="24"/>
        </w:rPr>
        <w:t>FAU-leder</w:t>
      </w:r>
      <w:r w:rsidRPr="006B46E0">
        <w:rPr>
          <w:b/>
          <w:bCs/>
          <w:iCs/>
          <w:sz w:val="24"/>
          <w:szCs w:val="24"/>
        </w:rPr>
        <w:t xml:space="preserve"> </w:t>
      </w:r>
      <w:r w:rsidRPr="006B46E0">
        <w:rPr>
          <w:iCs/>
          <w:sz w:val="24"/>
          <w:szCs w:val="24"/>
        </w:rPr>
        <w:t xml:space="preserve">Øyunn Bygstad går gjennom referatet fra forrige møte. </w:t>
      </w:r>
    </w:p>
    <w:p w14:paraId="067935FC" w14:textId="7E476017" w:rsidR="00A40736" w:rsidRPr="00362CB0" w:rsidRDefault="00A40736" w:rsidP="00A40736">
      <w:pPr>
        <w:rPr>
          <w:b/>
          <w:bCs/>
          <w:iCs/>
          <w:sz w:val="24"/>
          <w:szCs w:val="24"/>
        </w:rPr>
      </w:pPr>
      <w:r w:rsidRPr="00362CB0">
        <w:rPr>
          <w:b/>
          <w:bCs/>
          <w:iCs/>
          <w:sz w:val="24"/>
          <w:szCs w:val="24"/>
        </w:rPr>
        <w:t>2</w:t>
      </w:r>
      <w:r w:rsidR="00C64DCA">
        <w:rPr>
          <w:b/>
          <w:bCs/>
          <w:iCs/>
          <w:sz w:val="24"/>
          <w:szCs w:val="24"/>
        </w:rPr>
        <w:t>4/25</w:t>
      </w:r>
      <w:r w:rsidRPr="00362CB0">
        <w:rPr>
          <w:b/>
          <w:bCs/>
          <w:iCs/>
          <w:sz w:val="24"/>
          <w:szCs w:val="24"/>
        </w:rPr>
        <w:t xml:space="preserve"> - 0</w:t>
      </w:r>
      <w:r w:rsidR="005931C2">
        <w:rPr>
          <w:b/>
          <w:bCs/>
          <w:iCs/>
          <w:sz w:val="24"/>
          <w:szCs w:val="24"/>
        </w:rPr>
        <w:t>2</w:t>
      </w:r>
      <w:r w:rsidRPr="00362CB0">
        <w:rPr>
          <w:b/>
          <w:bCs/>
          <w:iCs/>
          <w:sz w:val="24"/>
          <w:szCs w:val="24"/>
        </w:rPr>
        <w:tab/>
        <w:t xml:space="preserve">Generell informasjon fra skolen v/ rektor Helga </w:t>
      </w:r>
      <w:proofErr w:type="spellStart"/>
      <w:r w:rsidRPr="00362CB0">
        <w:rPr>
          <w:b/>
          <w:bCs/>
          <w:iCs/>
          <w:sz w:val="24"/>
          <w:szCs w:val="24"/>
        </w:rPr>
        <w:t>Tørå</w:t>
      </w:r>
      <w:proofErr w:type="spellEnd"/>
      <w:r w:rsidRPr="00362CB0">
        <w:rPr>
          <w:b/>
          <w:bCs/>
          <w:iCs/>
          <w:sz w:val="24"/>
          <w:szCs w:val="24"/>
        </w:rPr>
        <w:t xml:space="preserve"> </w:t>
      </w:r>
      <w:proofErr w:type="spellStart"/>
      <w:r w:rsidRPr="00362CB0">
        <w:rPr>
          <w:b/>
          <w:bCs/>
          <w:iCs/>
          <w:sz w:val="24"/>
          <w:szCs w:val="24"/>
        </w:rPr>
        <w:t>Karsrud</w:t>
      </w:r>
      <w:proofErr w:type="spellEnd"/>
    </w:p>
    <w:p w14:paraId="01C6AD88" w14:textId="473F0ED6" w:rsidR="0049069C" w:rsidRDefault="0049069C" w:rsidP="0049069C">
      <w:pPr>
        <w:rPr>
          <w:rStyle w:val="Utheving"/>
          <w:i w:val="0"/>
          <w:iCs w:val="0"/>
        </w:rPr>
      </w:pPr>
    </w:p>
    <w:p w14:paraId="74E12454" w14:textId="1D8D8456" w:rsidR="00B8318C" w:rsidRPr="005F5E1B" w:rsidRDefault="00B8318C" w:rsidP="0049069C">
      <w:pPr>
        <w:rPr>
          <w:rStyle w:val="Utheving"/>
          <w:rFonts w:cstheme="minorHAnsi"/>
          <w:i w:val="0"/>
          <w:iCs w:val="0"/>
        </w:rPr>
      </w:pPr>
      <w:r w:rsidRPr="005F5E1B">
        <w:rPr>
          <w:rStyle w:val="Utheving"/>
          <w:rFonts w:cstheme="minorHAnsi"/>
          <w:b/>
          <w:bCs/>
          <w:i w:val="0"/>
          <w:iCs w:val="0"/>
        </w:rPr>
        <w:t>Rektor informerer</w:t>
      </w:r>
      <w:r w:rsidRPr="005F5E1B">
        <w:rPr>
          <w:rStyle w:val="Utheving"/>
          <w:rFonts w:cstheme="minorHAnsi"/>
          <w:i w:val="0"/>
          <w:iCs w:val="0"/>
        </w:rPr>
        <w:t>:</w:t>
      </w:r>
    </w:p>
    <w:p w14:paraId="581C2825" w14:textId="35BF3546" w:rsidR="00E70C79" w:rsidRPr="008D7AC8" w:rsidRDefault="00B8318C" w:rsidP="008D7AC8">
      <w:pPr>
        <w:pStyle w:val="Listeavsnitt"/>
        <w:numPr>
          <w:ilvl w:val="0"/>
          <w:numId w:val="4"/>
        </w:numPr>
        <w:rPr>
          <w:rStyle w:val="Utheving"/>
          <w:rFonts w:asciiTheme="minorHAnsi" w:hAnsiTheme="minorHAnsi" w:cstheme="minorHAnsi"/>
          <w:i w:val="0"/>
          <w:iCs w:val="0"/>
        </w:rPr>
      </w:pPr>
      <w:r w:rsidRPr="005F5E1B">
        <w:rPr>
          <w:rStyle w:val="Utheving"/>
          <w:rFonts w:asciiTheme="minorHAnsi" w:hAnsiTheme="minorHAnsi" w:cstheme="minorHAnsi"/>
          <w:i w:val="0"/>
          <w:iCs w:val="0"/>
        </w:rPr>
        <w:t>Takk for godt oppmøte</w:t>
      </w:r>
    </w:p>
    <w:p w14:paraId="4B3D057B" w14:textId="77777777" w:rsidR="00E70C79" w:rsidRPr="005F5E1B" w:rsidRDefault="00E70C79" w:rsidP="00E70C79">
      <w:pPr>
        <w:pStyle w:val="Listeavsnitt"/>
        <w:numPr>
          <w:ilvl w:val="0"/>
          <w:numId w:val="4"/>
        </w:numPr>
        <w:rPr>
          <w:rStyle w:val="Utheving"/>
          <w:rFonts w:asciiTheme="minorHAnsi" w:hAnsiTheme="minorHAnsi" w:cstheme="minorHAnsi"/>
          <w:i w:val="0"/>
          <w:iCs w:val="0"/>
          <w:sz w:val="22"/>
          <w:szCs w:val="22"/>
        </w:rPr>
      </w:pPr>
      <w:r w:rsidRPr="005F5E1B">
        <w:rPr>
          <w:rStyle w:val="Utheving"/>
          <w:rFonts w:asciiTheme="minorHAnsi" w:hAnsiTheme="minorHAnsi" w:cstheme="minorHAnsi"/>
          <w:i w:val="0"/>
          <w:iCs w:val="0"/>
          <w:sz w:val="22"/>
          <w:szCs w:val="22"/>
        </w:rPr>
        <w:t xml:space="preserve">Skole/hjem-plattform: VISMA </w:t>
      </w:r>
      <w:proofErr w:type="gramStart"/>
      <w:r w:rsidRPr="005F5E1B">
        <w:rPr>
          <w:rStyle w:val="Utheving"/>
          <w:rFonts w:asciiTheme="minorHAnsi" w:hAnsiTheme="minorHAnsi" w:cstheme="minorHAnsi"/>
          <w:i w:val="0"/>
          <w:iCs w:val="0"/>
          <w:sz w:val="22"/>
          <w:szCs w:val="22"/>
        </w:rPr>
        <w:t>implementeres</w:t>
      </w:r>
      <w:proofErr w:type="gramEnd"/>
      <w:r w:rsidRPr="005F5E1B">
        <w:rPr>
          <w:rStyle w:val="Utheving"/>
          <w:rFonts w:asciiTheme="minorHAnsi" w:hAnsiTheme="minorHAnsi" w:cstheme="minorHAnsi"/>
          <w:i w:val="0"/>
          <w:iCs w:val="0"/>
          <w:sz w:val="22"/>
          <w:szCs w:val="22"/>
        </w:rPr>
        <w:t xml:space="preserve"> som kommunikasjonsplattform mellom skole og foreldre etter nyttår, 2025.</w:t>
      </w:r>
    </w:p>
    <w:p w14:paraId="7A9361EB" w14:textId="4654C13E" w:rsidR="005F5E1B" w:rsidRPr="005F5E1B" w:rsidRDefault="001C3B80" w:rsidP="005F5E1B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Skolen spør om FAU planlegger ny foredragsrunde om nettvett for u-skole og mellomtrinn, FAU kan bekrefte dette</w:t>
      </w:r>
    </w:p>
    <w:p w14:paraId="18A761FC" w14:textId="77777777" w:rsidR="005A3A16" w:rsidRDefault="001C3B80" w:rsidP="008878AE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95769">
        <w:rPr>
          <w:rFonts w:asciiTheme="minorHAnsi" w:hAnsiTheme="minorHAnsi" w:cstheme="minorHAnsi"/>
          <w:sz w:val="22"/>
          <w:szCs w:val="22"/>
        </w:rPr>
        <w:t xml:space="preserve">Foreldreundersøkelse: </w:t>
      </w:r>
      <w:r w:rsidR="00E95769" w:rsidRPr="00E95769">
        <w:rPr>
          <w:rFonts w:asciiTheme="minorHAnsi" w:hAnsiTheme="minorHAnsi" w:cstheme="minorHAnsi"/>
          <w:sz w:val="22"/>
          <w:szCs w:val="22"/>
        </w:rPr>
        <w:t xml:space="preserve">Tilgjengelig </w:t>
      </w:r>
      <w:r w:rsidR="005F5E1B" w:rsidRPr="00E95769">
        <w:rPr>
          <w:rFonts w:asciiTheme="minorHAnsi" w:hAnsiTheme="minorHAnsi" w:cstheme="minorHAnsi"/>
          <w:sz w:val="22"/>
          <w:szCs w:val="22"/>
        </w:rPr>
        <w:t>PC blir satt opp på skolen etter utviklingss</w:t>
      </w:r>
      <w:r w:rsidR="005A3A16">
        <w:rPr>
          <w:rFonts w:asciiTheme="minorHAnsi" w:hAnsiTheme="minorHAnsi" w:cstheme="minorHAnsi"/>
          <w:sz w:val="22"/>
          <w:szCs w:val="22"/>
        </w:rPr>
        <w:t xml:space="preserve">amtaler </w:t>
      </w:r>
      <w:r w:rsidR="00E95769">
        <w:rPr>
          <w:rFonts w:asciiTheme="minorHAnsi" w:hAnsiTheme="minorHAnsi" w:cstheme="minorHAnsi"/>
          <w:sz w:val="22"/>
          <w:szCs w:val="22"/>
        </w:rPr>
        <w:t xml:space="preserve">for å tilrettelegge for </w:t>
      </w:r>
      <w:r w:rsidR="005A3A16">
        <w:rPr>
          <w:rFonts w:asciiTheme="minorHAnsi" w:hAnsiTheme="minorHAnsi" w:cstheme="minorHAnsi"/>
          <w:sz w:val="22"/>
          <w:szCs w:val="22"/>
        </w:rPr>
        <w:t xml:space="preserve">økt svarprosent fra foresatte. </w:t>
      </w:r>
    </w:p>
    <w:p w14:paraId="63D64CF2" w14:textId="58023D56" w:rsidR="005F5E1B" w:rsidRPr="00BC5F83" w:rsidRDefault="005F5E1B" w:rsidP="00BC5F83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95769">
        <w:rPr>
          <w:rFonts w:asciiTheme="minorHAnsi" w:hAnsiTheme="minorHAnsi" w:cstheme="minorHAnsi"/>
          <w:sz w:val="22"/>
          <w:szCs w:val="22"/>
        </w:rPr>
        <w:t>Resultat nasjonale prøve</w:t>
      </w:r>
      <w:r w:rsidR="00BC5F83">
        <w:rPr>
          <w:rFonts w:asciiTheme="minorHAnsi" w:hAnsiTheme="minorHAnsi" w:cstheme="minorHAnsi"/>
          <w:sz w:val="22"/>
          <w:szCs w:val="22"/>
        </w:rPr>
        <w:t xml:space="preserve">r ble presentert for barnetrinn og </w:t>
      </w:r>
      <w:r w:rsidR="00381D9B">
        <w:rPr>
          <w:rFonts w:asciiTheme="minorHAnsi" w:hAnsiTheme="minorHAnsi" w:cstheme="minorHAnsi"/>
          <w:sz w:val="22"/>
          <w:szCs w:val="22"/>
        </w:rPr>
        <w:t xml:space="preserve">ungdomstrinn, summa </w:t>
      </w:r>
      <w:proofErr w:type="spellStart"/>
      <w:r w:rsidR="00381D9B">
        <w:rPr>
          <w:rFonts w:asciiTheme="minorHAnsi" w:hAnsiTheme="minorHAnsi" w:cstheme="minorHAnsi"/>
          <w:sz w:val="22"/>
          <w:szCs w:val="22"/>
        </w:rPr>
        <w:t>summarum</w:t>
      </w:r>
      <w:proofErr w:type="spellEnd"/>
      <w:r w:rsidR="00381D9B">
        <w:rPr>
          <w:rFonts w:asciiTheme="minorHAnsi" w:hAnsiTheme="minorHAnsi" w:cstheme="minorHAnsi"/>
          <w:sz w:val="22"/>
          <w:szCs w:val="22"/>
        </w:rPr>
        <w:t xml:space="preserve"> ligger elevene over snitt</w:t>
      </w:r>
    </w:p>
    <w:p w14:paraId="18205389" w14:textId="130F54F3" w:rsidR="005F5E1B" w:rsidRPr="008D7AC8" w:rsidRDefault="005F5E1B" w:rsidP="008D7AC8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F5E1B">
        <w:rPr>
          <w:rFonts w:asciiTheme="minorHAnsi" w:hAnsiTheme="minorHAnsi" w:cstheme="minorHAnsi"/>
          <w:sz w:val="22"/>
          <w:szCs w:val="22"/>
        </w:rPr>
        <w:lastRenderedPageBreak/>
        <w:t xml:space="preserve">STFX aktiv: Idrettssatsing går fint, 31 </w:t>
      </w:r>
      <w:proofErr w:type="spellStart"/>
      <w:r w:rsidRPr="005F5E1B">
        <w:rPr>
          <w:rFonts w:asciiTheme="minorHAnsi" w:hAnsiTheme="minorHAnsi" w:cstheme="minorHAnsi"/>
          <w:sz w:val="22"/>
          <w:szCs w:val="22"/>
        </w:rPr>
        <w:t>stk</w:t>
      </w:r>
      <w:proofErr w:type="spellEnd"/>
      <w:r w:rsidRPr="005F5E1B">
        <w:rPr>
          <w:rFonts w:asciiTheme="minorHAnsi" w:hAnsiTheme="minorHAnsi" w:cstheme="minorHAnsi"/>
          <w:sz w:val="22"/>
          <w:szCs w:val="22"/>
        </w:rPr>
        <w:t xml:space="preserve"> påmeldt aktiv, halvparten påmeldt morgentreningene.</w:t>
      </w:r>
    </w:p>
    <w:p w14:paraId="2B3172CE" w14:textId="4706FC99" w:rsidR="005F5E1B" w:rsidRPr="005F5E1B" w:rsidRDefault="008D7AC8" w:rsidP="005F5E1B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Skolen har konstituert nytt styre</w:t>
      </w:r>
      <w:r w:rsidR="00BC7B85">
        <w:rPr>
          <w:rFonts w:asciiTheme="minorHAnsi" w:hAnsiTheme="minorHAnsi" w:cstheme="minorHAnsi"/>
          <w:sz w:val="22"/>
          <w:szCs w:val="22"/>
        </w:rPr>
        <w:t>, ny styreleder er</w:t>
      </w:r>
      <w:r w:rsidR="005F5E1B" w:rsidRPr="005F5E1B">
        <w:rPr>
          <w:rFonts w:asciiTheme="minorHAnsi" w:hAnsiTheme="minorHAnsi" w:cstheme="minorHAnsi"/>
          <w:sz w:val="22"/>
          <w:szCs w:val="22"/>
        </w:rPr>
        <w:t>: Ga</w:t>
      </w:r>
      <w:r>
        <w:rPr>
          <w:rFonts w:asciiTheme="minorHAnsi" w:hAnsiTheme="minorHAnsi" w:cstheme="minorHAnsi"/>
          <w:sz w:val="22"/>
          <w:szCs w:val="22"/>
        </w:rPr>
        <w:t>s</w:t>
      </w:r>
      <w:r w:rsidR="005F5E1B" w:rsidRPr="005F5E1B">
        <w:rPr>
          <w:rFonts w:asciiTheme="minorHAnsi" w:hAnsiTheme="minorHAnsi" w:cstheme="minorHAnsi"/>
          <w:sz w:val="22"/>
          <w:szCs w:val="22"/>
        </w:rPr>
        <w:t xml:space="preserve">a Handeland, Grimstad.  </w:t>
      </w:r>
    </w:p>
    <w:p w14:paraId="6FED9D2C" w14:textId="5563E12F" w:rsidR="005F5E1B" w:rsidRPr="006D434A" w:rsidRDefault="005F5E1B" w:rsidP="006D434A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F5E1B">
        <w:rPr>
          <w:rFonts w:asciiTheme="minorHAnsi" w:hAnsiTheme="minorHAnsi" w:cstheme="minorHAnsi"/>
          <w:sz w:val="22"/>
          <w:szCs w:val="22"/>
        </w:rPr>
        <w:t>Finansiering for oppgradering av skolen</w:t>
      </w:r>
      <w:r w:rsidR="00754A7A">
        <w:rPr>
          <w:rFonts w:asciiTheme="minorHAnsi" w:hAnsiTheme="minorHAnsi" w:cstheme="minorHAnsi"/>
          <w:sz w:val="22"/>
          <w:szCs w:val="22"/>
        </w:rPr>
        <w:t xml:space="preserve"> e</w:t>
      </w:r>
      <w:r w:rsidRPr="005F5E1B">
        <w:rPr>
          <w:rFonts w:asciiTheme="minorHAnsi" w:hAnsiTheme="minorHAnsi" w:cstheme="minorHAnsi"/>
          <w:sz w:val="22"/>
          <w:szCs w:val="22"/>
        </w:rPr>
        <w:t xml:space="preserve">r under arbeid, det er vedtatt at skolen skal bygge ny </w:t>
      </w:r>
      <w:proofErr w:type="spellStart"/>
      <w:r w:rsidRPr="005F5E1B">
        <w:rPr>
          <w:rFonts w:asciiTheme="minorHAnsi" w:hAnsiTheme="minorHAnsi" w:cstheme="minorHAnsi"/>
          <w:sz w:val="22"/>
          <w:szCs w:val="22"/>
        </w:rPr>
        <w:t>mat-og</w:t>
      </w:r>
      <w:proofErr w:type="spellEnd"/>
      <w:r w:rsidRPr="005F5E1B">
        <w:rPr>
          <w:rFonts w:asciiTheme="minorHAnsi" w:hAnsiTheme="minorHAnsi" w:cstheme="minorHAnsi"/>
          <w:sz w:val="22"/>
          <w:szCs w:val="22"/>
        </w:rPr>
        <w:t xml:space="preserve"> helsestasjon. </w:t>
      </w:r>
      <w:r w:rsidRPr="006D434A">
        <w:rPr>
          <w:rFonts w:cstheme="minorHAnsi"/>
        </w:rPr>
        <w:t>FAU holder av penger som er innvilget til oppgradering av skolegård frem til etter skolebygget mat og helse er renovert.</w:t>
      </w:r>
    </w:p>
    <w:p w14:paraId="0C32068A" w14:textId="77777777" w:rsidR="006D434A" w:rsidRDefault="006D434A" w:rsidP="006D434A">
      <w:pPr>
        <w:pStyle w:val="Listeavsnitt"/>
        <w:ind w:left="765"/>
        <w:rPr>
          <w:rFonts w:asciiTheme="minorHAnsi" w:hAnsiTheme="minorHAnsi" w:cstheme="minorHAnsi"/>
          <w:sz w:val="22"/>
          <w:szCs w:val="22"/>
        </w:rPr>
      </w:pPr>
    </w:p>
    <w:p w14:paraId="5D780E0C" w14:textId="77777777" w:rsidR="007937C5" w:rsidRPr="006D434A" w:rsidRDefault="007937C5" w:rsidP="006D434A">
      <w:pPr>
        <w:pStyle w:val="Listeavsnitt"/>
        <w:ind w:left="765"/>
        <w:rPr>
          <w:rFonts w:asciiTheme="minorHAnsi" w:hAnsiTheme="minorHAnsi" w:cstheme="minorHAnsi"/>
          <w:sz w:val="22"/>
          <w:szCs w:val="22"/>
        </w:rPr>
      </w:pPr>
    </w:p>
    <w:p w14:paraId="09B39BA5" w14:textId="30D2FF87" w:rsidR="005F5E1B" w:rsidRDefault="00F03E0B" w:rsidP="00F03E0B">
      <w:pPr>
        <w:rPr>
          <w:rFonts w:cstheme="minorHAnsi"/>
        </w:rPr>
      </w:pPr>
      <w:r w:rsidRPr="00632725">
        <w:rPr>
          <w:rFonts w:cstheme="minorHAnsi"/>
          <w:b/>
          <w:bCs/>
        </w:rPr>
        <w:t xml:space="preserve">Innmeldt sak fra rektor: </w:t>
      </w:r>
      <w:r w:rsidR="00632725" w:rsidRPr="00632725">
        <w:rPr>
          <w:rFonts w:cstheme="minorHAnsi"/>
          <w:b/>
          <w:bCs/>
        </w:rPr>
        <w:t>Forslag til r</w:t>
      </w:r>
      <w:r w:rsidR="005F5E1B" w:rsidRPr="00632725">
        <w:rPr>
          <w:rFonts w:cstheme="minorHAnsi"/>
          <w:b/>
          <w:bCs/>
        </w:rPr>
        <w:t>ekrutteringstiltak</w:t>
      </w:r>
      <w:r w:rsidR="00632725" w:rsidRPr="00632725">
        <w:rPr>
          <w:rFonts w:cstheme="minorHAnsi"/>
          <w:b/>
          <w:bCs/>
        </w:rPr>
        <w:t xml:space="preserve"> for å øke elevtallet? </w:t>
      </w:r>
      <w:r w:rsidR="005F5E1B" w:rsidRPr="00F03E0B">
        <w:rPr>
          <w:rFonts w:cstheme="minorHAnsi"/>
        </w:rPr>
        <w:t xml:space="preserve">Store </w:t>
      </w:r>
      <w:r w:rsidR="00632725">
        <w:rPr>
          <w:rFonts w:cstheme="minorHAnsi"/>
        </w:rPr>
        <w:t>klasse</w:t>
      </w:r>
      <w:r w:rsidR="005F5E1B" w:rsidRPr="00F03E0B">
        <w:rPr>
          <w:rFonts w:cstheme="minorHAnsi"/>
        </w:rPr>
        <w:t>kull går</w:t>
      </w:r>
      <w:r w:rsidR="00632725">
        <w:rPr>
          <w:rFonts w:cstheme="minorHAnsi"/>
        </w:rPr>
        <w:t xml:space="preserve"> </w:t>
      </w:r>
      <w:r w:rsidR="005F5E1B" w:rsidRPr="00F03E0B">
        <w:rPr>
          <w:rFonts w:cstheme="minorHAnsi"/>
        </w:rPr>
        <w:t>ut,</w:t>
      </w:r>
      <w:r w:rsidR="00632725">
        <w:rPr>
          <w:rFonts w:cstheme="minorHAnsi"/>
        </w:rPr>
        <w:t xml:space="preserve"> mens</w:t>
      </w:r>
      <w:r w:rsidR="005F5E1B" w:rsidRPr="00F03E0B">
        <w:rPr>
          <w:rFonts w:cstheme="minorHAnsi"/>
        </w:rPr>
        <w:t xml:space="preserve"> nye kull er mindre. </w:t>
      </w:r>
    </w:p>
    <w:p w14:paraId="79C681C0" w14:textId="23280618" w:rsidR="00E14503" w:rsidRPr="00F03E0B" w:rsidRDefault="00E14503" w:rsidP="00F03E0B">
      <w:pPr>
        <w:rPr>
          <w:rFonts w:cstheme="minorHAnsi"/>
        </w:rPr>
      </w:pPr>
      <w:r w:rsidRPr="00E14503">
        <w:rPr>
          <w:rFonts w:cstheme="minorHAnsi"/>
          <w:u w:val="single"/>
        </w:rPr>
        <w:t>Innspill fra foreldrerepresentanter</w:t>
      </w:r>
      <w:proofErr w:type="gramStart"/>
      <w:r w:rsidR="008A0A39">
        <w:rPr>
          <w:rFonts w:cstheme="minorHAnsi"/>
          <w:u w:val="single"/>
        </w:rPr>
        <w:t xml:space="preserve">, </w:t>
      </w:r>
      <w:r>
        <w:rPr>
          <w:rFonts w:cstheme="minorHAnsi"/>
        </w:rPr>
        <w:t>:</w:t>
      </w:r>
      <w:proofErr w:type="gramEnd"/>
    </w:p>
    <w:p w14:paraId="4A66C9C1" w14:textId="31603176" w:rsidR="005F5E1B" w:rsidRPr="005F5E1B" w:rsidRDefault="005F5E1B" w:rsidP="005F5E1B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F5E1B">
        <w:rPr>
          <w:rFonts w:asciiTheme="minorHAnsi" w:hAnsiTheme="minorHAnsi" w:cstheme="minorHAnsi"/>
          <w:sz w:val="22"/>
          <w:szCs w:val="22"/>
        </w:rPr>
        <w:t>-</w:t>
      </w:r>
      <w:r w:rsidR="000473DB">
        <w:rPr>
          <w:rFonts w:asciiTheme="minorHAnsi" w:hAnsiTheme="minorHAnsi" w:cstheme="minorHAnsi"/>
          <w:sz w:val="22"/>
          <w:szCs w:val="22"/>
        </w:rPr>
        <w:t>Fysiske k</w:t>
      </w:r>
      <w:r w:rsidRPr="005F5E1B">
        <w:rPr>
          <w:rFonts w:asciiTheme="minorHAnsi" w:hAnsiTheme="minorHAnsi" w:cstheme="minorHAnsi"/>
          <w:sz w:val="22"/>
          <w:szCs w:val="22"/>
        </w:rPr>
        <w:t xml:space="preserve">valiteten på skolen bør bli bedre, </w:t>
      </w:r>
      <w:r w:rsidR="000473DB">
        <w:rPr>
          <w:rFonts w:asciiTheme="minorHAnsi" w:hAnsiTheme="minorHAnsi" w:cstheme="minorHAnsi"/>
          <w:sz w:val="22"/>
          <w:szCs w:val="22"/>
        </w:rPr>
        <w:t>(det jobbes med status presens)</w:t>
      </w:r>
    </w:p>
    <w:p w14:paraId="6456CF85" w14:textId="05507F80" w:rsidR="005F5E1B" w:rsidRDefault="005F5E1B" w:rsidP="005F5E1B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F5E1B">
        <w:rPr>
          <w:rFonts w:asciiTheme="minorHAnsi" w:hAnsiTheme="minorHAnsi" w:cstheme="minorHAnsi"/>
          <w:sz w:val="22"/>
          <w:szCs w:val="22"/>
        </w:rPr>
        <w:t>-</w:t>
      </w:r>
      <w:r w:rsidR="006A181B">
        <w:rPr>
          <w:rFonts w:asciiTheme="minorHAnsi" w:hAnsiTheme="minorHAnsi" w:cstheme="minorHAnsi"/>
          <w:sz w:val="22"/>
          <w:szCs w:val="22"/>
        </w:rPr>
        <w:t xml:space="preserve">Få personer </w:t>
      </w:r>
      <w:r w:rsidRPr="005F5E1B">
        <w:rPr>
          <w:rFonts w:asciiTheme="minorHAnsi" w:hAnsiTheme="minorHAnsi" w:cstheme="minorHAnsi"/>
          <w:sz w:val="22"/>
          <w:szCs w:val="22"/>
        </w:rPr>
        <w:t xml:space="preserve">har hørt om </w:t>
      </w:r>
      <w:proofErr w:type="spellStart"/>
      <w:r w:rsidRPr="005F5E1B">
        <w:rPr>
          <w:rFonts w:asciiTheme="minorHAnsi" w:hAnsiTheme="minorHAnsi" w:cstheme="minorHAnsi"/>
          <w:sz w:val="22"/>
          <w:szCs w:val="22"/>
        </w:rPr>
        <w:t>stf</w:t>
      </w:r>
      <w:r w:rsidR="000473DB">
        <w:rPr>
          <w:rFonts w:asciiTheme="minorHAnsi" w:hAnsiTheme="minorHAnsi" w:cstheme="minorHAnsi"/>
          <w:sz w:val="22"/>
          <w:szCs w:val="22"/>
        </w:rPr>
        <w:t>x</w:t>
      </w:r>
      <w:proofErr w:type="spellEnd"/>
    </w:p>
    <w:p w14:paraId="71641C6C" w14:textId="40D35DE9" w:rsidR="005F5E1B" w:rsidRPr="00E436C3" w:rsidRDefault="005F5E1B" w:rsidP="00642596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436C3">
        <w:rPr>
          <w:rFonts w:asciiTheme="minorHAnsi" w:hAnsiTheme="minorHAnsi" w:cstheme="minorHAnsi"/>
          <w:sz w:val="22"/>
          <w:szCs w:val="22"/>
        </w:rPr>
        <w:t xml:space="preserve">Stikk hodet ut, få mer mediedekning. </w:t>
      </w:r>
      <w:r w:rsidR="006A181B" w:rsidRPr="00E436C3">
        <w:rPr>
          <w:rFonts w:asciiTheme="minorHAnsi" w:hAnsiTheme="minorHAnsi" w:cstheme="minorHAnsi"/>
          <w:sz w:val="22"/>
          <w:szCs w:val="22"/>
        </w:rPr>
        <w:t xml:space="preserve">At </w:t>
      </w:r>
      <w:proofErr w:type="spellStart"/>
      <w:r w:rsidR="006A181B" w:rsidRPr="00E436C3">
        <w:rPr>
          <w:rFonts w:asciiTheme="minorHAnsi" w:hAnsiTheme="minorHAnsi" w:cstheme="minorHAnsi"/>
          <w:sz w:val="22"/>
          <w:szCs w:val="22"/>
        </w:rPr>
        <w:t>S</w:t>
      </w:r>
      <w:r w:rsidR="00A77B5A" w:rsidRPr="00E436C3">
        <w:rPr>
          <w:rFonts w:asciiTheme="minorHAnsi" w:hAnsiTheme="minorHAnsi" w:cstheme="minorHAnsi"/>
          <w:sz w:val="22"/>
          <w:szCs w:val="22"/>
        </w:rPr>
        <w:t>tfx</w:t>
      </w:r>
      <w:proofErr w:type="spellEnd"/>
      <w:r w:rsidR="00A77B5A" w:rsidRPr="00E436C3">
        <w:rPr>
          <w:rFonts w:asciiTheme="minorHAnsi" w:hAnsiTheme="minorHAnsi" w:cstheme="minorHAnsi"/>
          <w:sz w:val="22"/>
          <w:szCs w:val="22"/>
        </w:rPr>
        <w:t xml:space="preserve"> er Agders eneste </w:t>
      </w:r>
      <w:proofErr w:type="spellStart"/>
      <w:r w:rsidR="00A77B5A" w:rsidRPr="00E436C3">
        <w:rPr>
          <w:rFonts w:asciiTheme="minorHAnsi" w:hAnsiTheme="minorHAnsi" w:cstheme="minorHAnsi"/>
          <w:sz w:val="22"/>
          <w:szCs w:val="22"/>
        </w:rPr>
        <w:t>idrettskole</w:t>
      </w:r>
      <w:proofErr w:type="spellEnd"/>
      <w:r w:rsidR="00A77B5A" w:rsidRPr="00E436C3">
        <w:rPr>
          <w:rFonts w:asciiTheme="minorHAnsi" w:hAnsiTheme="minorHAnsi" w:cstheme="minorHAnsi"/>
          <w:sz w:val="22"/>
          <w:szCs w:val="22"/>
        </w:rPr>
        <w:t xml:space="preserve"> </w:t>
      </w:r>
      <w:r w:rsidR="00DE06EB" w:rsidRPr="00E436C3">
        <w:rPr>
          <w:rFonts w:asciiTheme="minorHAnsi" w:hAnsiTheme="minorHAnsi" w:cstheme="minorHAnsi"/>
          <w:sz w:val="22"/>
          <w:szCs w:val="22"/>
        </w:rPr>
        <w:t>for ungdom, er såpass gøy og oppsiktsvekkende at det burde stått om det i avisen og</w:t>
      </w:r>
      <w:r w:rsidR="00BD7ABA" w:rsidRPr="00E436C3">
        <w:rPr>
          <w:rFonts w:asciiTheme="minorHAnsi" w:hAnsiTheme="minorHAnsi" w:cstheme="minorHAnsi"/>
          <w:sz w:val="22"/>
          <w:szCs w:val="22"/>
        </w:rPr>
        <w:t xml:space="preserve"> andre medieplattformer</w:t>
      </w:r>
    </w:p>
    <w:p w14:paraId="28A345C9" w14:textId="3BE15A41" w:rsidR="005F5E1B" w:rsidRPr="005F5E1B" w:rsidRDefault="005F5E1B" w:rsidP="005F5E1B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F5E1B">
        <w:rPr>
          <w:rFonts w:asciiTheme="minorHAnsi" w:hAnsiTheme="minorHAnsi" w:cstheme="minorHAnsi"/>
          <w:sz w:val="22"/>
          <w:szCs w:val="22"/>
        </w:rPr>
        <w:t>-Reisebrev fra Roma</w:t>
      </w:r>
      <w:r w:rsidR="00BD7ABA">
        <w:rPr>
          <w:rFonts w:asciiTheme="minorHAnsi" w:hAnsiTheme="minorHAnsi" w:cstheme="minorHAnsi"/>
          <w:sz w:val="22"/>
          <w:szCs w:val="22"/>
        </w:rPr>
        <w:t xml:space="preserve"> kan publiseres</w:t>
      </w:r>
      <w:r w:rsidR="00FB3B65">
        <w:rPr>
          <w:rFonts w:asciiTheme="minorHAnsi" w:hAnsiTheme="minorHAnsi" w:cstheme="minorHAnsi"/>
          <w:sz w:val="22"/>
          <w:szCs w:val="22"/>
        </w:rPr>
        <w:t xml:space="preserve"> på hjemmesiden og i lokalavisen</w:t>
      </w:r>
      <w:r w:rsidR="00BD7ABA">
        <w:rPr>
          <w:rFonts w:asciiTheme="minorHAnsi" w:hAnsiTheme="minorHAnsi" w:cstheme="minorHAnsi"/>
          <w:sz w:val="22"/>
          <w:szCs w:val="22"/>
        </w:rPr>
        <w:t>? (ikke mange «utenfor» vet at 10 trinn reiser til Roma hvert år)</w:t>
      </w:r>
    </w:p>
    <w:p w14:paraId="57ABAF70" w14:textId="77777777" w:rsidR="00F82C18" w:rsidRDefault="006245DC" w:rsidP="008A0A39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Fortsette </w:t>
      </w:r>
      <w:r w:rsidR="00F82C18">
        <w:rPr>
          <w:rFonts w:asciiTheme="minorHAnsi" w:hAnsiTheme="minorHAnsi" w:cstheme="minorHAnsi"/>
          <w:sz w:val="22"/>
          <w:szCs w:val="22"/>
        </w:rPr>
        <w:t>å jo</w:t>
      </w:r>
      <w:r w:rsidR="005F5E1B" w:rsidRPr="005F5E1B">
        <w:rPr>
          <w:rFonts w:asciiTheme="minorHAnsi" w:hAnsiTheme="minorHAnsi" w:cstheme="minorHAnsi"/>
          <w:sz w:val="22"/>
          <w:szCs w:val="22"/>
        </w:rPr>
        <w:t xml:space="preserve">bbe mer med mobbing, </w:t>
      </w:r>
      <w:r w:rsidR="00F82C18">
        <w:rPr>
          <w:rFonts w:asciiTheme="minorHAnsi" w:hAnsiTheme="minorHAnsi" w:cstheme="minorHAnsi"/>
          <w:sz w:val="22"/>
          <w:szCs w:val="22"/>
        </w:rPr>
        <w:t>som er et økende problem på alle skoler.</w:t>
      </w:r>
    </w:p>
    <w:p w14:paraId="43B13D27" w14:textId="721E3F06" w:rsidR="005F5E1B" w:rsidRPr="008A0A39" w:rsidRDefault="00100369" w:rsidP="00F82C18">
      <w:pPr>
        <w:pStyle w:val="Listeavsnitt"/>
        <w:ind w:left="7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Gj</w:t>
      </w:r>
      <w:r w:rsidR="00D907FD">
        <w:rPr>
          <w:rFonts w:asciiTheme="minorHAnsi" w:hAnsiTheme="minorHAnsi" w:cstheme="minorHAnsi"/>
          <w:sz w:val="22"/>
          <w:szCs w:val="22"/>
        </w:rPr>
        <w:t>erne presisere at foreldre har skrevet kontrakt med skolen</w:t>
      </w:r>
      <w:r w:rsidR="00030900">
        <w:rPr>
          <w:rFonts w:asciiTheme="minorHAnsi" w:hAnsiTheme="minorHAnsi" w:cstheme="minorHAnsi"/>
          <w:sz w:val="22"/>
          <w:szCs w:val="22"/>
        </w:rPr>
        <w:t xml:space="preserve">. Skolen bør være mer tydelig </w:t>
      </w:r>
      <w:r w:rsidR="006245DC">
        <w:rPr>
          <w:rFonts w:asciiTheme="minorHAnsi" w:hAnsiTheme="minorHAnsi" w:cstheme="minorHAnsi"/>
          <w:sz w:val="22"/>
          <w:szCs w:val="22"/>
        </w:rPr>
        <w:t>på kontraktfestet s</w:t>
      </w:r>
      <w:r>
        <w:rPr>
          <w:rFonts w:asciiTheme="minorHAnsi" w:hAnsiTheme="minorHAnsi" w:cstheme="minorHAnsi"/>
          <w:sz w:val="22"/>
          <w:szCs w:val="22"/>
        </w:rPr>
        <w:t>a</w:t>
      </w:r>
      <w:r w:rsidR="006245DC">
        <w:rPr>
          <w:rFonts w:asciiTheme="minorHAnsi" w:hAnsiTheme="minorHAnsi" w:cstheme="minorHAnsi"/>
          <w:sz w:val="22"/>
          <w:szCs w:val="22"/>
        </w:rPr>
        <w:t>marbeid</w:t>
      </w:r>
      <w:r>
        <w:rPr>
          <w:rFonts w:asciiTheme="minorHAnsi" w:hAnsiTheme="minorHAnsi" w:cstheme="minorHAnsi"/>
          <w:sz w:val="22"/>
          <w:szCs w:val="22"/>
        </w:rPr>
        <w:t xml:space="preserve"> og krav til at foreldre følger opp.</w:t>
      </w:r>
    </w:p>
    <w:p w14:paraId="0183CDF9" w14:textId="1534D2C3" w:rsidR="005F5E1B" w:rsidRPr="00ED6FB9" w:rsidRDefault="005F5E1B" w:rsidP="005F5E1B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D6FB9">
        <w:rPr>
          <w:rFonts w:asciiTheme="minorHAnsi" w:hAnsiTheme="minorHAnsi" w:cstheme="minorHAnsi"/>
          <w:sz w:val="22"/>
          <w:szCs w:val="22"/>
        </w:rPr>
        <w:t>-Bra at skolen er</w:t>
      </w:r>
      <w:r w:rsidR="00191333">
        <w:rPr>
          <w:rFonts w:asciiTheme="minorHAnsi" w:hAnsiTheme="minorHAnsi" w:cstheme="minorHAnsi"/>
          <w:sz w:val="22"/>
          <w:szCs w:val="22"/>
        </w:rPr>
        <w:t xml:space="preserve"> blitt </w:t>
      </w:r>
      <w:r w:rsidRPr="00ED6FB9">
        <w:rPr>
          <w:rFonts w:asciiTheme="minorHAnsi" w:hAnsiTheme="minorHAnsi" w:cstheme="minorHAnsi"/>
          <w:sz w:val="22"/>
          <w:szCs w:val="22"/>
        </w:rPr>
        <w:t>m</w:t>
      </w:r>
      <w:r w:rsidR="00100369" w:rsidRPr="00ED6FB9">
        <w:rPr>
          <w:rFonts w:asciiTheme="minorHAnsi" w:hAnsiTheme="minorHAnsi" w:cstheme="minorHAnsi"/>
          <w:sz w:val="22"/>
          <w:szCs w:val="22"/>
        </w:rPr>
        <w:t>obilfri</w:t>
      </w:r>
      <w:r w:rsidR="00ED6FB9" w:rsidRPr="00ED6FB9">
        <w:rPr>
          <w:rFonts w:asciiTheme="minorHAnsi" w:hAnsiTheme="minorHAnsi" w:cstheme="minorHAnsi"/>
          <w:sz w:val="22"/>
          <w:szCs w:val="22"/>
        </w:rPr>
        <w:t>, spesielt</w:t>
      </w:r>
      <w:r w:rsidR="00ED6FB9">
        <w:rPr>
          <w:rFonts w:asciiTheme="minorHAnsi" w:hAnsiTheme="minorHAnsi" w:cstheme="minorHAnsi"/>
          <w:sz w:val="22"/>
          <w:szCs w:val="22"/>
        </w:rPr>
        <w:t xml:space="preserve"> med tanke på mobbing på sosiale medier</w:t>
      </w:r>
      <w:r w:rsidR="00191333">
        <w:rPr>
          <w:rFonts w:asciiTheme="minorHAnsi" w:hAnsiTheme="minorHAnsi" w:cstheme="minorHAnsi"/>
          <w:sz w:val="22"/>
          <w:szCs w:val="22"/>
        </w:rPr>
        <w:t xml:space="preserve">, at det </w:t>
      </w:r>
      <w:r w:rsidR="0042757A">
        <w:rPr>
          <w:rFonts w:asciiTheme="minorHAnsi" w:hAnsiTheme="minorHAnsi" w:cstheme="minorHAnsi"/>
          <w:sz w:val="22"/>
          <w:szCs w:val="22"/>
        </w:rPr>
        <w:t xml:space="preserve">ikke lenger er tilrettelagt for dårlig oppførsel i sosiale medier </w:t>
      </w:r>
      <w:r w:rsidR="00283114">
        <w:rPr>
          <w:rFonts w:asciiTheme="minorHAnsi" w:hAnsiTheme="minorHAnsi" w:cstheme="minorHAnsi"/>
          <w:sz w:val="22"/>
          <w:szCs w:val="22"/>
        </w:rPr>
        <w:t>i selve skoletiden</w:t>
      </w:r>
    </w:p>
    <w:p w14:paraId="4EAE50FF" w14:textId="4EC8C635" w:rsidR="0036343C" w:rsidRDefault="005F5E1B" w:rsidP="0036343C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A0A39">
        <w:rPr>
          <w:rFonts w:asciiTheme="minorHAnsi" w:hAnsiTheme="minorHAnsi" w:cstheme="minorHAnsi"/>
          <w:sz w:val="22"/>
          <w:szCs w:val="22"/>
        </w:rPr>
        <w:t>-Flere lærere</w:t>
      </w:r>
      <w:r w:rsidR="00BB7E62">
        <w:rPr>
          <w:rFonts w:asciiTheme="minorHAnsi" w:hAnsiTheme="minorHAnsi" w:cstheme="minorHAnsi"/>
          <w:sz w:val="22"/>
          <w:szCs w:val="22"/>
        </w:rPr>
        <w:t xml:space="preserve"> </w:t>
      </w:r>
      <w:r w:rsidRPr="008A0A39">
        <w:rPr>
          <w:rFonts w:asciiTheme="minorHAnsi" w:hAnsiTheme="minorHAnsi" w:cstheme="minorHAnsi"/>
          <w:sz w:val="22"/>
          <w:szCs w:val="22"/>
        </w:rPr>
        <w:t xml:space="preserve">får </w:t>
      </w:r>
      <w:r w:rsidR="008A0A39" w:rsidRPr="008A0A39">
        <w:rPr>
          <w:rFonts w:asciiTheme="minorHAnsi" w:hAnsiTheme="minorHAnsi" w:cstheme="minorHAnsi"/>
          <w:sz w:val="22"/>
          <w:szCs w:val="22"/>
        </w:rPr>
        <w:t>my</w:t>
      </w:r>
      <w:r w:rsidR="008A0A39">
        <w:rPr>
          <w:rFonts w:asciiTheme="minorHAnsi" w:hAnsiTheme="minorHAnsi" w:cstheme="minorHAnsi"/>
          <w:sz w:val="22"/>
          <w:szCs w:val="22"/>
        </w:rPr>
        <w:t>e skryt</w:t>
      </w:r>
      <w:r w:rsidR="002831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2CACE5" w14:textId="77777777" w:rsidR="0036343C" w:rsidRDefault="0036343C" w:rsidP="0036343C">
      <w:pPr>
        <w:rPr>
          <w:rStyle w:val="Utheving"/>
          <w:rFonts w:cstheme="minorHAnsi"/>
          <w:i w:val="0"/>
          <w:iCs w:val="0"/>
        </w:rPr>
      </w:pPr>
    </w:p>
    <w:p w14:paraId="29F1C2F0" w14:textId="54C930E9" w:rsidR="0007797E" w:rsidRPr="0007797E" w:rsidRDefault="00D45286" w:rsidP="0007797E">
      <w:pPr>
        <w:rPr>
          <w:iCs/>
        </w:rPr>
      </w:pPr>
      <w:r>
        <w:rPr>
          <w:rStyle w:val="Utheving"/>
          <w:rFonts w:cstheme="minorHAnsi"/>
          <w:b/>
          <w:bCs/>
          <w:i w:val="0"/>
          <w:iCs w:val="0"/>
        </w:rPr>
        <w:t>24/25</w:t>
      </w:r>
      <w:r w:rsidR="00125D15">
        <w:rPr>
          <w:rStyle w:val="Utheving"/>
          <w:rFonts w:cstheme="minorHAnsi"/>
          <w:b/>
          <w:bCs/>
          <w:i w:val="0"/>
          <w:iCs w:val="0"/>
        </w:rPr>
        <w:t xml:space="preserve"> -03   </w:t>
      </w:r>
      <w:r w:rsidR="00A551F8">
        <w:rPr>
          <w:rStyle w:val="Utheving"/>
          <w:rFonts w:cstheme="minorHAnsi"/>
          <w:b/>
          <w:bCs/>
          <w:i w:val="0"/>
          <w:iCs w:val="0"/>
        </w:rPr>
        <w:t xml:space="preserve">     </w:t>
      </w:r>
      <w:r w:rsidR="00125D15">
        <w:rPr>
          <w:rStyle w:val="Utheving"/>
          <w:rFonts w:cstheme="minorHAnsi"/>
          <w:b/>
          <w:bCs/>
          <w:i w:val="0"/>
          <w:iCs w:val="0"/>
        </w:rPr>
        <w:t xml:space="preserve"> Sak 1:</w:t>
      </w:r>
    </w:p>
    <w:p w14:paraId="3AD02CAE" w14:textId="77777777" w:rsidR="0007797E" w:rsidRPr="0007797E" w:rsidRDefault="0007797E" w:rsidP="0007797E">
      <w:pPr>
        <w:rPr>
          <w:b/>
          <w:bCs/>
          <w:iCs/>
        </w:rPr>
      </w:pPr>
      <w:r w:rsidRPr="0007797E">
        <w:rPr>
          <w:b/>
          <w:bCs/>
          <w:iCs/>
        </w:rPr>
        <w:t xml:space="preserve">Når/hvordan skal pengestøtten (40%) til foreldre som reiser til </w:t>
      </w:r>
      <w:proofErr w:type="spellStart"/>
      <w:r w:rsidRPr="0007797E">
        <w:rPr>
          <w:b/>
          <w:bCs/>
          <w:iCs/>
        </w:rPr>
        <w:t>roma</w:t>
      </w:r>
      <w:proofErr w:type="spellEnd"/>
      <w:r w:rsidRPr="0007797E">
        <w:rPr>
          <w:b/>
          <w:bCs/>
          <w:iCs/>
        </w:rPr>
        <w:t xml:space="preserve"> med elevene utbetales?</w:t>
      </w:r>
    </w:p>
    <w:p w14:paraId="5F4EF197" w14:textId="6EC13182" w:rsidR="0007797E" w:rsidRDefault="0007797E" w:rsidP="0007797E">
      <w:pPr>
        <w:rPr>
          <w:b/>
          <w:bCs/>
          <w:iCs/>
        </w:rPr>
      </w:pPr>
      <w:r w:rsidRPr="0007797E">
        <w:rPr>
          <w:b/>
          <w:bCs/>
          <w:iCs/>
        </w:rPr>
        <w:t xml:space="preserve">Skal FAU sende samlet beløp til reiseleders konto? </w:t>
      </w:r>
    </w:p>
    <w:p w14:paraId="6A27CF09" w14:textId="61AEDB32" w:rsidR="00FE2C8C" w:rsidRPr="00125D15" w:rsidRDefault="00FE2C8C" w:rsidP="00FE2C8C">
      <w:r>
        <w:rPr>
          <w:b/>
          <w:bCs/>
        </w:rPr>
        <w:t>-</w:t>
      </w:r>
      <w:r w:rsidR="00A551F8" w:rsidRPr="00A551F8">
        <w:t xml:space="preserve">Vi enes om at </w:t>
      </w:r>
      <w:r w:rsidRPr="00A551F8">
        <w:t>FAU</w:t>
      </w:r>
      <w:r>
        <w:t xml:space="preserve"> </w:t>
      </w:r>
      <w:r w:rsidRPr="00125D15">
        <w:t>overfører samlet beløp til Heidi Hellum, hun delegerer videre.</w:t>
      </w:r>
    </w:p>
    <w:p w14:paraId="461B23A1" w14:textId="77777777" w:rsidR="00FE2C8C" w:rsidRDefault="00FE2C8C" w:rsidP="0007797E">
      <w:pPr>
        <w:rPr>
          <w:b/>
          <w:bCs/>
          <w:iCs/>
        </w:rPr>
      </w:pPr>
    </w:p>
    <w:p w14:paraId="29E6489E" w14:textId="1A5541CA" w:rsidR="0007797E" w:rsidRPr="00A551F8" w:rsidRDefault="00A551F8" w:rsidP="0007797E">
      <w:pPr>
        <w:rPr>
          <w:b/>
          <w:bCs/>
          <w:iCs/>
        </w:rPr>
      </w:pPr>
      <w:r w:rsidRPr="00A551F8">
        <w:rPr>
          <w:b/>
          <w:bCs/>
          <w:iCs/>
        </w:rPr>
        <w:t xml:space="preserve">24/25 -04        </w:t>
      </w:r>
      <w:r w:rsidR="0007797E" w:rsidRPr="00A551F8">
        <w:rPr>
          <w:b/>
          <w:bCs/>
          <w:iCs/>
        </w:rPr>
        <w:t>Sak 2:</w:t>
      </w:r>
    </w:p>
    <w:p w14:paraId="027CA80C" w14:textId="77777777" w:rsidR="0007797E" w:rsidRPr="00A551F8" w:rsidRDefault="0007797E" w:rsidP="0007797E">
      <w:pPr>
        <w:rPr>
          <w:b/>
          <w:bCs/>
          <w:iCs/>
        </w:rPr>
      </w:pPr>
      <w:r w:rsidRPr="00A551F8">
        <w:rPr>
          <w:b/>
          <w:bCs/>
          <w:iCs/>
        </w:rPr>
        <w:t xml:space="preserve">Skal FAU bistå økonomisk med sikkerhetsvakter på skoleball? </w:t>
      </w:r>
    </w:p>
    <w:p w14:paraId="03479540" w14:textId="77777777" w:rsidR="0007797E" w:rsidRDefault="0007797E" w:rsidP="0007797E">
      <w:pPr>
        <w:rPr>
          <w:b/>
          <w:bCs/>
          <w:iCs/>
        </w:rPr>
      </w:pPr>
      <w:r w:rsidRPr="00A551F8">
        <w:rPr>
          <w:b/>
          <w:bCs/>
          <w:iCs/>
        </w:rPr>
        <w:t>Er det mulig å arrangere skoleball på en fredag eller lørdag?</w:t>
      </w:r>
    </w:p>
    <w:p w14:paraId="771C8F60" w14:textId="548AD65D" w:rsidR="00A551F8" w:rsidRPr="00643AE2" w:rsidRDefault="00643AE2" w:rsidP="0007797E">
      <w:pPr>
        <w:rPr>
          <w:iCs/>
        </w:rPr>
      </w:pPr>
      <w:r>
        <w:rPr>
          <w:iCs/>
        </w:rPr>
        <w:t>-Sak 2 legges på is av FAU, da det er intet skoleball under planlegging</w:t>
      </w:r>
    </w:p>
    <w:p w14:paraId="6C357744" w14:textId="77777777" w:rsidR="0007797E" w:rsidRPr="00A551F8" w:rsidRDefault="0007797E" w:rsidP="0007797E">
      <w:pPr>
        <w:rPr>
          <w:b/>
          <w:bCs/>
          <w:iCs/>
        </w:rPr>
      </w:pPr>
    </w:p>
    <w:p w14:paraId="5A2D5353" w14:textId="16CA0632" w:rsidR="0007797E" w:rsidRDefault="00DD690D" w:rsidP="0007797E">
      <w:pPr>
        <w:rPr>
          <w:b/>
          <w:bCs/>
          <w:iCs/>
        </w:rPr>
      </w:pPr>
      <w:r>
        <w:rPr>
          <w:b/>
          <w:bCs/>
          <w:iCs/>
        </w:rPr>
        <w:t xml:space="preserve">24/25 -05      </w:t>
      </w:r>
      <w:r w:rsidR="0007797E">
        <w:rPr>
          <w:b/>
          <w:bCs/>
          <w:iCs/>
        </w:rPr>
        <w:t>Sak 3:</w:t>
      </w:r>
    </w:p>
    <w:p w14:paraId="17E27172" w14:textId="77777777" w:rsidR="0007797E" w:rsidRDefault="0007797E" w:rsidP="0007797E">
      <w:pPr>
        <w:rPr>
          <w:b/>
          <w:bCs/>
          <w:iCs/>
        </w:rPr>
      </w:pPr>
      <w:r w:rsidRPr="00DD690D">
        <w:rPr>
          <w:b/>
          <w:bCs/>
          <w:iCs/>
        </w:rPr>
        <w:t>Trafikkvakter/ansatte nede ved fotgjengerkrysset ved kirka på morgenen? Stor pågang av barn, travle sjåfører</w:t>
      </w:r>
    </w:p>
    <w:p w14:paraId="7F324CBF" w14:textId="4DAE44A2" w:rsidR="00125D15" w:rsidRDefault="001A4E56" w:rsidP="00125D15">
      <w:r>
        <w:rPr>
          <w:iCs/>
        </w:rPr>
        <w:t xml:space="preserve">Idemyldring: </w:t>
      </w:r>
      <w:r w:rsidR="005C7ECE">
        <w:t>kan</w:t>
      </w:r>
      <w:r w:rsidR="00125D15" w:rsidRPr="001A4E56">
        <w:t xml:space="preserve"> Pater Sigurd arrangere? Valgfag </w:t>
      </w:r>
      <w:r w:rsidR="005C7ECE">
        <w:t>Innsats f</w:t>
      </w:r>
      <w:r w:rsidR="00125D15" w:rsidRPr="001A4E56">
        <w:t xml:space="preserve">or andre kan påta </w:t>
      </w:r>
      <w:r w:rsidR="005C7ECE">
        <w:t>ansvaret</w:t>
      </w:r>
      <w:r w:rsidR="00125D15" w:rsidRPr="001A4E56">
        <w:t>? Rekruttere 10 trinn?</w:t>
      </w:r>
      <w:r w:rsidR="005C7ECE">
        <w:t xml:space="preserve"> Sak </w:t>
      </w:r>
      <w:r w:rsidR="00EA5127">
        <w:t>følges opp</w:t>
      </w:r>
    </w:p>
    <w:p w14:paraId="42B876E7" w14:textId="77777777" w:rsidR="00F17E03" w:rsidRDefault="00F17E03" w:rsidP="00125D15">
      <w:pPr>
        <w:rPr>
          <w:b/>
          <w:bCs/>
        </w:rPr>
      </w:pPr>
    </w:p>
    <w:p w14:paraId="13C9AA79" w14:textId="655D2DF2" w:rsidR="00EA5127" w:rsidRDefault="00EA5127" w:rsidP="00125D15">
      <w:pPr>
        <w:rPr>
          <w:b/>
          <w:bCs/>
        </w:rPr>
      </w:pPr>
      <w:r>
        <w:rPr>
          <w:b/>
          <w:bCs/>
        </w:rPr>
        <w:t>24/25 -06     Eventuelt:</w:t>
      </w:r>
    </w:p>
    <w:p w14:paraId="2E969801" w14:textId="175F45EE" w:rsidR="00F17E03" w:rsidRDefault="00F17E03" w:rsidP="00125D15">
      <w:pPr>
        <w:rPr>
          <w:b/>
          <w:bCs/>
        </w:rPr>
      </w:pPr>
      <w:proofErr w:type="spellStart"/>
      <w:r>
        <w:rPr>
          <w:b/>
          <w:bCs/>
        </w:rPr>
        <w:t>Romatur</w:t>
      </w:r>
      <w:proofErr w:type="spellEnd"/>
      <w:r>
        <w:rPr>
          <w:b/>
          <w:bCs/>
        </w:rPr>
        <w:t xml:space="preserve"> finansieres av skolen</w:t>
      </w:r>
      <w:r w:rsidR="00144856">
        <w:rPr>
          <w:b/>
          <w:bCs/>
        </w:rPr>
        <w:t xml:space="preserve"> mot noe høyere </w:t>
      </w:r>
      <w:r w:rsidR="00DD777E">
        <w:rPr>
          <w:b/>
          <w:bCs/>
        </w:rPr>
        <w:t>betaling av skoleplass.</w:t>
      </w:r>
    </w:p>
    <w:p w14:paraId="54E15843" w14:textId="72FA9A08" w:rsidR="00DD777E" w:rsidRDefault="00DD777E" w:rsidP="00125D15">
      <w:r>
        <w:t xml:space="preserve">FAU </w:t>
      </w:r>
      <w:r w:rsidR="00A90EB6">
        <w:t xml:space="preserve">mener det er praktisk at </w:t>
      </w:r>
      <w:proofErr w:type="spellStart"/>
      <w:r w:rsidR="00A90EB6">
        <w:t>Romaturen</w:t>
      </w:r>
      <w:proofErr w:type="spellEnd"/>
      <w:r w:rsidR="00A90EB6">
        <w:t>, som er et skolearrangement</w:t>
      </w:r>
      <w:r w:rsidR="0070213F">
        <w:t xml:space="preserve">, også betales og bestilles av skolen. Men hvordan en løser det med foreldrebetaling er en </w:t>
      </w:r>
      <w:r w:rsidR="00B366AA">
        <w:t>utfordring.</w:t>
      </w:r>
    </w:p>
    <w:p w14:paraId="378BDF99" w14:textId="301A7D2D" w:rsidR="00B366AA" w:rsidRDefault="00B366AA" w:rsidP="00125D15">
      <w:r>
        <w:t>-Skal foreldrebetalingen økes med noen hundrelapper helt fra 1 trinn?</w:t>
      </w:r>
    </w:p>
    <w:p w14:paraId="6C73472A" w14:textId="38D79286" w:rsidR="00B366AA" w:rsidRDefault="00B366AA" w:rsidP="00125D15">
      <w:r>
        <w:t xml:space="preserve">-Hva med elevene som </w:t>
      </w:r>
      <w:r w:rsidR="004A437C">
        <w:t xml:space="preserve">begynner i 8.trinn fra andre skoler? Skal de betale en høyere kontingent? </w:t>
      </w:r>
    </w:p>
    <w:p w14:paraId="0008C748" w14:textId="623632DC" w:rsidR="007E1442" w:rsidRDefault="007E1442" w:rsidP="00125D15">
      <w:r>
        <w:t>-FAU konkluderer med at vi har behov for presentasjon av forslag til løsninger fra skolen før vi kan lage en sak om dette til videre avstemning</w:t>
      </w:r>
    </w:p>
    <w:p w14:paraId="0E4051E7" w14:textId="0D6FBC1B" w:rsidR="008D322C" w:rsidRDefault="008D322C" w:rsidP="00125D15">
      <w:pPr>
        <w:rPr>
          <w:b/>
          <w:bCs/>
        </w:rPr>
      </w:pPr>
      <w:r>
        <w:rPr>
          <w:b/>
          <w:bCs/>
        </w:rPr>
        <w:t>Nettvett:</w:t>
      </w:r>
    </w:p>
    <w:p w14:paraId="3D218944" w14:textId="5D76CA3E" w:rsidR="008D322C" w:rsidRDefault="008D322C" w:rsidP="00125D15">
      <w:r>
        <w:t xml:space="preserve">FAU planlegger samme obligatoriske foredragskveld med foreldre og barn </w:t>
      </w:r>
      <w:r w:rsidR="00DC5430">
        <w:t>på u-skolen, men denne gang kun for 8.trinn</w:t>
      </w:r>
    </w:p>
    <w:p w14:paraId="0BE0B60A" w14:textId="11B2570B" w:rsidR="00DC5430" w:rsidRDefault="00DC5430" w:rsidP="00125D15">
      <w:r>
        <w:t>FAU planlegger også foredrag nettvett og kroppspress sosiale medier for mellomtrinn i skoletiden</w:t>
      </w:r>
      <w:r w:rsidR="000632EC">
        <w:t>, og fysisk på skolen. Ikke som kveldsarrangement på kulturkammeret som forrige gang</w:t>
      </w:r>
    </w:p>
    <w:p w14:paraId="4681FBED" w14:textId="1E748F8F" w:rsidR="00920E63" w:rsidRDefault="00920E63" w:rsidP="00125D15">
      <w:pPr>
        <w:rPr>
          <w:b/>
          <w:bCs/>
        </w:rPr>
      </w:pPr>
      <w:r>
        <w:rPr>
          <w:b/>
          <w:bCs/>
        </w:rPr>
        <w:t>17.mai:</w:t>
      </w:r>
    </w:p>
    <w:p w14:paraId="2F105051" w14:textId="06B6DF4F" w:rsidR="00920E63" w:rsidRDefault="00920E63" w:rsidP="00125D15">
      <w:r>
        <w:t xml:space="preserve">Her trenger vi en skikkelig gjennomgang av organisering </w:t>
      </w:r>
      <w:r w:rsidR="00AE72B8">
        <w:t xml:space="preserve">og planlegging for å unngå økonomisk svinn. </w:t>
      </w:r>
    </w:p>
    <w:p w14:paraId="3E84221C" w14:textId="29999DB8" w:rsidR="00AE72B8" w:rsidRDefault="00AE72B8" w:rsidP="00125D15">
      <w:r w:rsidRPr="00AE72B8">
        <w:t>FAU enes om at vi tar dett</w:t>
      </w:r>
      <w:r>
        <w:t xml:space="preserve">e opp som egen sak til neste FAU, </w:t>
      </w:r>
      <w:r w:rsidR="009011E0">
        <w:t>siden resten av styret (kasserer Iben Bille og nestleder Benedicte Goa Ludvigsen ikke var til stede under kveldens FAU)</w:t>
      </w:r>
    </w:p>
    <w:p w14:paraId="66919228" w14:textId="77777777" w:rsidR="00311B2F" w:rsidRDefault="00311B2F" w:rsidP="00125D15"/>
    <w:p w14:paraId="2D1EBC6B" w14:textId="54944FBA" w:rsidR="00311B2F" w:rsidRDefault="00311B2F" w:rsidP="00125D15">
      <w:proofErr w:type="spellStart"/>
      <w:r>
        <w:t>Mvh</w:t>
      </w:r>
      <w:proofErr w:type="spellEnd"/>
    </w:p>
    <w:p w14:paraId="5AD278F2" w14:textId="6F2CC3E1" w:rsidR="00311B2F" w:rsidRDefault="00311B2F" w:rsidP="00125D15">
      <w:r>
        <w:t>Øyunn Bygstad</w:t>
      </w:r>
    </w:p>
    <w:p w14:paraId="3A47C9B7" w14:textId="786030D4" w:rsidR="00311B2F" w:rsidRPr="00AE72B8" w:rsidRDefault="00311B2F" w:rsidP="00125D15">
      <w:r>
        <w:t>Leder FAU Stfx</w:t>
      </w:r>
    </w:p>
    <w:p w14:paraId="28EE3683" w14:textId="63664475" w:rsidR="00EA5127" w:rsidRPr="00AE72B8" w:rsidRDefault="00EA5127" w:rsidP="00125D15"/>
    <w:p w14:paraId="16085B00" w14:textId="733E8C64" w:rsidR="0049069C" w:rsidRPr="00AE72B8" w:rsidRDefault="0049069C" w:rsidP="00DD690D">
      <w:pPr>
        <w:rPr>
          <w:b/>
          <w:bCs/>
          <w:sz w:val="28"/>
          <w:szCs w:val="28"/>
        </w:rPr>
      </w:pPr>
    </w:p>
    <w:p w14:paraId="0F4FC231" w14:textId="77777777" w:rsidR="0049069C" w:rsidRPr="00AE72B8" w:rsidRDefault="0049069C" w:rsidP="0049069C">
      <w:pPr>
        <w:jc w:val="center"/>
        <w:rPr>
          <w:sz w:val="36"/>
          <w:szCs w:val="36"/>
        </w:rPr>
      </w:pPr>
    </w:p>
    <w:sectPr w:rsidR="0049069C" w:rsidRPr="00AE7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D5C5A"/>
    <w:multiLevelType w:val="hybridMultilevel"/>
    <w:tmpl w:val="4E7EB582"/>
    <w:lvl w:ilvl="0" w:tplc="9C2835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C41CF"/>
    <w:multiLevelType w:val="hybridMultilevel"/>
    <w:tmpl w:val="2ECA71B8"/>
    <w:lvl w:ilvl="0" w:tplc="FA4A7BA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5C33A32"/>
    <w:multiLevelType w:val="hybridMultilevel"/>
    <w:tmpl w:val="E7041160"/>
    <w:lvl w:ilvl="0" w:tplc="F434FBF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E0C34"/>
    <w:multiLevelType w:val="hybridMultilevel"/>
    <w:tmpl w:val="FB30E52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AE87759"/>
    <w:multiLevelType w:val="hybridMultilevel"/>
    <w:tmpl w:val="1BF85B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408133">
    <w:abstractNumId w:val="1"/>
  </w:num>
  <w:num w:numId="2" w16cid:durableId="1276137869">
    <w:abstractNumId w:val="0"/>
  </w:num>
  <w:num w:numId="3" w16cid:durableId="693506628">
    <w:abstractNumId w:val="2"/>
  </w:num>
  <w:num w:numId="4" w16cid:durableId="1987079003">
    <w:abstractNumId w:val="3"/>
  </w:num>
  <w:num w:numId="5" w16cid:durableId="951014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9C"/>
    <w:rsid w:val="00001932"/>
    <w:rsid w:val="00013196"/>
    <w:rsid w:val="000213AA"/>
    <w:rsid w:val="0002691C"/>
    <w:rsid w:val="00030900"/>
    <w:rsid w:val="0003218F"/>
    <w:rsid w:val="00045DF2"/>
    <w:rsid w:val="000473DB"/>
    <w:rsid w:val="0005120A"/>
    <w:rsid w:val="000632EC"/>
    <w:rsid w:val="00073D9D"/>
    <w:rsid w:val="0007797E"/>
    <w:rsid w:val="00094836"/>
    <w:rsid w:val="000A0050"/>
    <w:rsid w:val="000A05D2"/>
    <w:rsid w:val="000D7DAB"/>
    <w:rsid w:val="00100369"/>
    <w:rsid w:val="00125D15"/>
    <w:rsid w:val="00144856"/>
    <w:rsid w:val="00145E4A"/>
    <w:rsid w:val="00161B78"/>
    <w:rsid w:val="001864CB"/>
    <w:rsid w:val="00190C0F"/>
    <w:rsid w:val="00191333"/>
    <w:rsid w:val="001A4E56"/>
    <w:rsid w:val="001B4BCD"/>
    <w:rsid w:val="001C2046"/>
    <w:rsid w:val="001C3B80"/>
    <w:rsid w:val="001D2163"/>
    <w:rsid w:val="001F6A1B"/>
    <w:rsid w:val="002142B9"/>
    <w:rsid w:val="00227C0D"/>
    <w:rsid w:val="00244A4C"/>
    <w:rsid w:val="002521DF"/>
    <w:rsid w:val="002554EF"/>
    <w:rsid w:val="00260BDF"/>
    <w:rsid w:val="00283114"/>
    <w:rsid w:val="00290146"/>
    <w:rsid w:val="002952FA"/>
    <w:rsid w:val="003064BE"/>
    <w:rsid w:val="00311B2F"/>
    <w:rsid w:val="00330D31"/>
    <w:rsid w:val="00340073"/>
    <w:rsid w:val="00361CBE"/>
    <w:rsid w:val="00362CB0"/>
    <w:rsid w:val="0036343C"/>
    <w:rsid w:val="00373EAC"/>
    <w:rsid w:val="00375464"/>
    <w:rsid w:val="00380730"/>
    <w:rsid w:val="00381D9B"/>
    <w:rsid w:val="003851FA"/>
    <w:rsid w:val="003A40E5"/>
    <w:rsid w:val="003A603D"/>
    <w:rsid w:val="003D6AB2"/>
    <w:rsid w:val="00404998"/>
    <w:rsid w:val="004110FE"/>
    <w:rsid w:val="004204C5"/>
    <w:rsid w:val="004226E7"/>
    <w:rsid w:val="0042757A"/>
    <w:rsid w:val="00437D1D"/>
    <w:rsid w:val="00464647"/>
    <w:rsid w:val="00475B99"/>
    <w:rsid w:val="00476601"/>
    <w:rsid w:val="0049069C"/>
    <w:rsid w:val="004A33D2"/>
    <w:rsid w:val="004A437C"/>
    <w:rsid w:val="004D391E"/>
    <w:rsid w:val="005237A4"/>
    <w:rsid w:val="00525293"/>
    <w:rsid w:val="00562B90"/>
    <w:rsid w:val="00584113"/>
    <w:rsid w:val="005907F2"/>
    <w:rsid w:val="005931C2"/>
    <w:rsid w:val="005A3A16"/>
    <w:rsid w:val="005C1AA8"/>
    <w:rsid w:val="005C79E5"/>
    <w:rsid w:val="005C7ECE"/>
    <w:rsid w:val="005E3A60"/>
    <w:rsid w:val="005E77C3"/>
    <w:rsid w:val="005F5E1B"/>
    <w:rsid w:val="00600B86"/>
    <w:rsid w:val="00611E0F"/>
    <w:rsid w:val="006245DC"/>
    <w:rsid w:val="00632725"/>
    <w:rsid w:val="00642596"/>
    <w:rsid w:val="00643AE2"/>
    <w:rsid w:val="00656B03"/>
    <w:rsid w:val="00687AE5"/>
    <w:rsid w:val="006A181B"/>
    <w:rsid w:val="006B46E0"/>
    <w:rsid w:val="006D434A"/>
    <w:rsid w:val="0070213F"/>
    <w:rsid w:val="00736A48"/>
    <w:rsid w:val="007372B9"/>
    <w:rsid w:val="00754A7A"/>
    <w:rsid w:val="00757CBA"/>
    <w:rsid w:val="00786649"/>
    <w:rsid w:val="007937C5"/>
    <w:rsid w:val="00797FC3"/>
    <w:rsid w:val="007B13C3"/>
    <w:rsid w:val="007B2AAA"/>
    <w:rsid w:val="007E1442"/>
    <w:rsid w:val="008102A3"/>
    <w:rsid w:val="00855F38"/>
    <w:rsid w:val="00874CD3"/>
    <w:rsid w:val="00882B25"/>
    <w:rsid w:val="00890C03"/>
    <w:rsid w:val="00897CDE"/>
    <w:rsid w:val="008A0A39"/>
    <w:rsid w:val="008A13BD"/>
    <w:rsid w:val="008B1AAB"/>
    <w:rsid w:val="008C5956"/>
    <w:rsid w:val="008C7197"/>
    <w:rsid w:val="008D164C"/>
    <w:rsid w:val="008D322C"/>
    <w:rsid w:val="008D7AC8"/>
    <w:rsid w:val="009011E0"/>
    <w:rsid w:val="009105F1"/>
    <w:rsid w:val="00920E63"/>
    <w:rsid w:val="00922BCE"/>
    <w:rsid w:val="00931F03"/>
    <w:rsid w:val="00935A59"/>
    <w:rsid w:val="0095636F"/>
    <w:rsid w:val="009811B4"/>
    <w:rsid w:val="009B6442"/>
    <w:rsid w:val="009C4C51"/>
    <w:rsid w:val="009D10A2"/>
    <w:rsid w:val="009E2D36"/>
    <w:rsid w:val="009F0170"/>
    <w:rsid w:val="00A40736"/>
    <w:rsid w:val="00A4329A"/>
    <w:rsid w:val="00A551F8"/>
    <w:rsid w:val="00A65C24"/>
    <w:rsid w:val="00A77B5A"/>
    <w:rsid w:val="00A83708"/>
    <w:rsid w:val="00A90EB6"/>
    <w:rsid w:val="00AA6D24"/>
    <w:rsid w:val="00AC252E"/>
    <w:rsid w:val="00AD36D7"/>
    <w:rsid w:val="00AE5047"/>
    <w:rsid w:val="00AE72B8"/>
    <w:rsid w:val="00AF67AE"/>
    <w:rsid w:val="00B01184"/>
    <w:rsid w:val="00B033B8"/>
    <w:rsid w:val="00B12556"/>
    <w:rsid w:val="00B15CC0"/>
    <w:rsid w:val="00B366AA"/>
    <w:rsid w:val="00B41EB8"/>
    <w:rsid w:val="00B8318C"/>
    <w:rsid w:val="00B83D73"/>
    <w:rsid w:val="00B87C23"/>
    <w:rsid w:val="00BA0A7D"/>
    <w:rsid w:val="00BB7E62"/>
    <w:rsid w:val="00BC19A1"/>
    <w:rsid w:val="00BC2013"/>
    <w:rsid w:val="00BC5F83"/>
    <w:rsid w:val="00BC7B85"/>
    <w:rsid w:val="00BD7ABA"/>
    <w:rsid w:val="00C26D96"/>
    <w:rsid w:val="00C3596F"/>
    <w:rsid w:val="00C47BCB"/>
    <w:rsid w:val="00C62583"/>
    <w:rsid w:val="00C629D1"/>
    <w:rsid w:val="00C64DCA"/>
    <w:rsid w:val="00CB5681"/>
    <w:rsid w:val="00D0589D"/>
    <w:rsid w:val="00D05AC8"/>
    <w:rsid w:val="00D113D8"/>
    <w:rsid w:val="00D20B48"/>
    <w:rsid w:val="00D45286"/>
    <w:rsid w:val="00D4739B"/>
    <w:rsid w:val="00D609D3"/>
    <w:rsid w:val="00D7019B"/>
    <w:rsid w:val="00D762E6"/>
    <w:rsid w:val="00D907FD"/>
    <w:rsid w:val="00DA102D"/>
    <w:rsid w:val="00DA784B"/>
    <w:rsid w:val="00DB1A23"/>
    <w:rsid w:val="00DC5430"/>
    <w:rsid w:val="00DD690D"/>
    <w:rsid w:val="00DD777E"/>
    <w:rsid w:val="00DE06EB"/>
    <w:rsid w:val="00E01445"/>
    <w:rsid w:val="00E14503"/>
    <w:rsid w:val="00E343BE"/>
    <w:rsid w:val="00E436C3"/>
    <w:rsid w:val="00E6657B"/>
    <w:rsid w:val="00E70C79"/>
    <w:rsid w:val="00E8023A"/>
    <w:rsid w:val="00E95769"/>
    <w:rsid w:val="00EA5127"/>
    <w:rsid w:val="00EA58A1"/>
    <w:rsid w:val="00EC2F4C"/>
    <w:rsid w:val="00ED39F0"/>
    <w:rsid w:val="00ED6FB9"/>
    <w:rsid w:val="00F03E0B"/>
    <w:rsid w:val="00F17E03"/>
    <w:rsid w:val="00F24D78"/>
    <w:rsid w:val="00F26E96"/>
    <w:rsid w:val="00F446AC"/>
    <w:rsid w:val="00F459D9"/>
    <w:rsid w:val="00F62829"/>
    <w:rsid w:val="00F82C18"/>
    <w:rsid w:val="00F93BAA"/>
    <w:rsid w:val="00FB3B65"/>
    <w:rsid w:val="00FB77E0"/>
    <w:rsid w:val="00FE2C8C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E920"/>
  <w15:chartTrackingRefBased/>
  <w15:docId w15:val="{BE4D875B-5D15-4276-8483-6682122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49069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nb-NO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906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9069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nb-NO"/>
      <w14:ligatures w14:val="none"/>
    </w:rPr>
  </w:style>
  <w:style w:type="character" w:styleId="Utheving">
    <w:name w:val="Emphasis"/>
    <w:basedOn w:val="Standardskriftforavsnitt"/>
    <w:qFormat/>
    <w:rsid w:val="0049069C"/>
    <w:rPr>
      <w:i/>
      <w:iCs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906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49069C"/>
    <w:rPr>
      <w:b/>
      <w:bCs/>
    </w:rPr>
  </w:style>
  <w:style w:type="paragraph" w:styleId="Listeavsnitt">
    <w:name w:val="List Paragraph"/>
    <w:basedOn w:val="Normal"/>
    <w:uiPriority w:val="34"/>
    <w:qFormat/>
    <w:rsid w:val="009F01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2ac018-e843-4e14-9e2b-4e0ddac75450}" enabled="0" method="" siteId="{9d2ac018-e843-4e14-9e2b-4e0ddac75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Goa Ludvigsen</dc:creator>
  <cp:keywords/>
  <dc:description/>
  <cp:lastModifiedBy>Øyunn Bygstad</cp:lastModifiedBy>
  <cp:revision>5</cp:revision>
  <dcterms:created xsi:type="dcterms:W3CDTF">2024-10-22T08:15:00Z</dcterms:created>
  <dcterms:modified xsi:type="dcterms:W3CDTF">2024-10-22T08:19:00Z</dcterms:modified>
</cp:coreProperties>
</file>